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514E36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26.11.2020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514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B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добровольческой акции «Мама, Мамочка, Мамуля», посвященной празднику Дня матери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смету расходов денежных средств на проведение мероприятия,</w:t>
      </w:r>
      <w:r w:rsidR="00AF6C31" w:rsidRPr="00AF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матери</w:t>
      </w:r>
      <w:r w:rsidRPr="005F654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настоящего распоряжения оставляю за собой.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C31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5F654B" w:rsidRPr="005F654B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Л.Г.Фикс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постановления администрации Гривенского сельского п</w:t>
      </w:r>
      <w:r w:rsidR="00AF6C31">
        <w:rPr>
          <w:rFonts w:ascii="Times New Roman" w:hAnsi="Times New Roman" w:cs="Calibri"/>
          <w:sz w:val="28"/>
          <w:szCs w:val="28"/>
        </w:rPr>
        <w:t>оселения Калининского района от</w:t>
      </w:r>
      <w:r w:rsidR="00FD1594">
        <w:rPr>
          <w:rFonts w:ascii="Times New Roman" w:hAnsi="Times New Roman" w:cs="Calibri"/>
          <w:sz w:val="28"/>
          <w:szCs w:val="28"/>
        </w:rPr>
        <w:t xml:space="preserve"> 26.11.2020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FD1594">
        <w:rPr>
          <w:rFonts w:ascii="Times New Roman" w:hAnsi="Times New Roman" w:cs="Calibri"/>
          <w:sz w:val="28"/>
          <w:szCs w:val="28"/>
        </w:rPr>
        <w:t>87-р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Е.В.Чурекова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Е.В.Мовчан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26.11.2020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87-р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r w:rsidR="00DB0AF8" w:rsidRPr="00DB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добровольческой акции «Мама, Мамочка, Мамуля», посвященной празднику Дня матери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00A37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A37" w:rsidRPr="005F654B" w:rsidRDefault="00000A37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E75235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F6C31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F6C31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000A37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F6C31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Чурекова</w:t>
      </w:r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5A69"/>
    <w:rsid w:val="00000A37"/>
    <w:rsid w:val="000B688E"/>
    <w:rsid w:val="000D5A69"/>
    <w:rsid w:val="001F2D9D"/>
    <w:rsid w:val="003E7480"/>
    <w:rsid w:val="003E7F87"/>
    <w:rsid w:val="00514E36"/>
    <w:rsid w:val="005F654B"/>
    <w:rsid w:val="00A72F22"/>
    <w:rsid w:val="00AF6C31"/>
    <w:rsid w:val="00D37C8C"/>
    <w:rsid w:val="00DB0AF8"/>
    <w:rsid w:val="00E75235"/>
    <w:rsid w:val="00F373EE"/>
    <w:rsid w:val="00F6169E"/>
    <w:rsid w:val="00FD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2020-11-26T11:02:00Z</cp:lastPrinted>
  <dcterms:created xsi:type="dcterms:W3CDTF">2020-11-26T10:39:00Z</dcterms:created>
  <dcterms:modified xsi:type="dcterms:W3CDTF">2020-12-18T09:18:00Z</dcterms:modified>
</cp:coreProperties>
</file>