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DC9" w:rsidRDefault="005E7E6A" w:rsidP="00B3503B">
      <w:pPr>
        <w:jc w:val="center"/>
        <w:rPr>
          <w:noProof/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>
            <wp:extent cx="581025" cy="714375"/>
            <wp:effectExtent l="19050" t="0" r="9525" b="0"/>
            <wp:docPr id="1" name="Рисунок 1" descr="Гривенское СП Калининского р-на ш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ривенское СП Калининского р-на штр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8C8" w:rsidRDefault="00445C81" w:rsidP="00445C81">
      <w:pPr>
        <w:pStyle w:val="3"/>
        <w:jc w:val="left"/>
      </w:pPr>
      <w:r>
        <w:rPr>
          <w:b w:val="0"/>
          <w:bCs w:val="0"/>
          <w:caps w:val="0"/>
          <w:noProof/>
          <w:sz w:val="40"/>
          <w:szCs w:val="40"/>
        </w:rPr>
        <w:t xml:space="preserve">           </w:t>
      </w:r>
      <w:r w:rsidR="005838C8">
        <w:t xml:space="preserve">Совет  Гривенского сельского поселения </w:t>
      </w:r>
    </w:p>
    <w:p w:rsidR="005838C8" w:rsidRDefault="005838C8" w:rsidP="005838C8">
      <w:pPr>
        <w:pStyle w:val="3"/>
      </w:pPr>
      <w:r>
        <w:t>Калининского района</w:t>
      </w:r>
    </w:p>
    <w:p w:rsidR="00B3503B" w:rsidRDefault="00B3503B" w:rsidP="00E62675">
      <w:pPr>
        <w:jc w:val="center"/>
      </w:pPr>
    </w:p>
    <w:p w:rsidR="005838C8" w:rsidRDefault="005838C8" w:rsidP="005838C8">
      <w:pPr>
        <w:pStyle w:val="2"/>
        <w:rPr>
          <w:sz w:val="32"/>
        </w:rPr>
      </w:pPr>
      <w:r>
        <w:rPr>
          <w:sz w:val="32"/>
        </w:rPr>
        <w:t>РЕШЕНИЕ</w:t>
      </w:r>
    </w:p>
    <w:p w:rsidR="00B3503B" w:rsidRPr="00B3503B" w:rsidRDefault="00B3503B" w:rsidP="00B3503B"/>
    <w:p w:rsidR="00B3503B" w:rsidRPr="00E12CC2" w:rsidRDefault="00757516" w:rsidP="005838C8">
      <w:pPr>
        <w:pStyle w:val="a3"/>
        <w:tabs>
          <w:tab w:val="left" w:pos="708"/>
        </w:tabs>
        <w:rPr>
          <w:b/>
          <w:sz w:val="27"/>
          <w:szCs w:val="27"/>
        </w:rPr>
      </w:pPr>
      <w:r w:rsidRPr="00757516">
        <w:rPr>
          <w:b/>
          <w:sz w:val="27"/>
          <w:szCs w:val="27"/>
        </w:rPr>
        <w:t xml:space="preserve">                   </w:t>
      </w:r>
      <w:r w:rsidR="00200A1F">
        <w:rPr>
          <w:b/>
          <w:sz w:val="27"/>
          <w:szCs w:val="27"/>
          <w:u w:val="single"/>
        </w:rPr>
        <w:t>о</w:t>
      </w:r>
      <w:r w:rsidR="006844FE">
        <w:rPr>
          <w:b/>
          <w:sz w:val="27"/>
          <w:szCs w:val="27"/>
          <w:u w:val="single"/>
        </w:rPr>
        <w:t xml:space="preserve">т </w:t>
      </w:r>
      <w:r w:rsidR="00877F14">
        <w:rPr>
          <w:b/>
          <w:sz w:val="27"/>
          <w:szCs w:val="27"/>
          <w:u w:val="single"/>
        </w:rPr>
        <w:t>_________</w:t>
      </w:r>
      <w:r w:rsidR="000753BD">
        <w:rPr>
          <w:b/>
          <w:sz w:val="27"/>
          <w:szCs w:val="27"/>
        </w:rPr>
        <w:t xml:space="preserve">          </w:t>
      </w:r>
      <w:r w:rsidR="005838C8">
        <w:rPr>
          <w:b/>
          <w:sz w:val="27"/>
          <w:szCs w:val="27"/>
        </w:rPr>
        <w:t xml:space="preserve">                  </w:t>
      </w:r>
      <w:r>
        <w:rPr>
          <w:b/>
          <w:sz w:val="27"/>
          <w:szCs w:val="27"/>
        </w:rPr>
        <w:t xml:space="preserve">  </w:t>
      </w:r>
      <w:r w:rsidR="005838C8">
        <w:rPr>
          <w:b/>
          <w:sz w:val="27"/>
          <w:szCs w:val="27"/>
        </w:rPr>
        <w:t xml:space="preserve"> </w:t>
      </w:r>
      <w:r w:rsidR="00445C81">
        <w:rPr>
          <w:b/>
          <w:sz w:val="27"/>
          <w:szCs w:val="27"/>
        </w:rPr>
        <w:t xml:space="preserve">        </w:t>
      </w:r>
      <w:r w:rsidR="00DB7DB0">
        <w:rPr>
          <w:b/>
          <w:sz w:val="27"/>
          <w:szCs w:val="27"/>
        </w:rPr>
        <w:t xml:space="preserve">        </w:t>
      </w:r>
      <w:r w:rsidR="00AC50BB">
        <w:rPr>
          <w:b/>
          <w:sz w:val="27"/>
          <w:szCs w:val="27"/>
        </w:rPr>
        <w:t xml:space="preserve">                        </w:t>
      </w:r>
      <w:r w:rsidR="002B64D1">
        <w:rPr>
          <w:b/>
          <w:sz w:val="27"/>
          <w:szCs w:val="27"/>
        </w:rPr>
        <w:t xml:space="preserve">          </w:t>
      </w:r>
      <w:r w:rsidR="00DB7DB0">
        <w:rPr>
          <w:b/>
          <w:sz w:val="27"/>
          <w:szCs w:val="27"/>
        </w:rPr>
        <w:t xml:space="preserve">     </w:t>
      </w:r>
      <w:r w:rsidR="00445C81">
        <w:rPr>
          <w:b/>
          <w:sz w:val="27"/>
          <w:szCs w:val="27"/>
        </w:rPr>
        <w:t xml:space="preserve"> </w:t>
      </w:r>
      <w:r w:rsidR="00DB7DB0" w:rsidRPr="00B3503B">
        <w:rPr>
          <w:b/>
          <w:sz w:val="27"/>
          <w:szCs w:val="27"/>
          <w:u w:val="single"/>
        </w:rPr>
        <w:t xml:space="preserve">№ </w:t>
      </w:r>
      <w:r w:rsidR="00E12CC2">
        <w:rPr>
          <w:b/>
          <w:sz w:val="27"/>
          <w:szCs w:val="27"/>
          <w:u w:val="single"/>
        </w:rPr>
        <w:t xml:space="preserve"> </w:t>
      </w:r>
      <w:r w:rsidR="00877F14">
        <w:rPr>
          <w:b/>
          <w:sz w:val="27"/>
          <w:szCs w:val="27"/>
          <w:u w:val="single"/>
        </w:rPr>
        <w:t>__</w:t>
      </w:r>
      <w:r w:rsidR="00E12CC2">
        <w:rPr>
          <w:b/>
          <w:sz w:val="27"/>
          <w:szCs w:val="27"/>
          <w:u w:val="single"/>
        </w:rPr>
        <w:t xml:space="preserve">   </w:t>
      </w:r>
    </w:p>
    <w:p w:rsidR="005838C8" w:rsidRDefault="005838C8" w:rsidP="005838C8">
      <w:pPr>
        <w:pStyle w:val="a3"/>
        <w:tabs>
          <w:tab w:val="left" w:pos="708"/>
        </w:tabs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                                                                                          </w:t>
      </w:r>
    </w:p>
    <w:p w:rsidR="00EF4482" w:rsidRPr="00467779" w:rsidRDefault="005838C8" w:rsidP="00467779">
      <w:pPr>
        <w:jc w:val="center"/>
        <w:rPr>
          <w:sz w:val="27"/>
          <w:szCs w:val="27"/>
        </w:rPr>
      </w:pPr>
      <w:r>
        <w:rPr>
          <w:sz w:val="27"/>
          <w:szCs w:val="27"/>
        </w:rPr>
        <w:t>станица Гривенская</w:t>
      </w:r>
    </w:p>
    <w:p w:rsidR="00C22FF7" w:rsidRPr="00155AAB" w:rsidRDefault="00A11C73" w:rsidP="00467779">
      <w:pPr>
        <w:jc w:val="center"/>
        <w:rPr>
          <w:b/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67779">
        <w:rPr>
          <w:szCs w:val="28"/>
        </w:rPr>
        <w:t xml:space="preserve">                        </w:t>
      </w:r>
      <w:r w:rsidRPr="00155AAB">
        <w:rPr>
          <w:b/>
          <w:szCs w:val="28"/>
        </w:rPr>
        <w:t xml:space="preserve">О внесении изменений в решение Совета  </w:t>
      </w:r>
      <w:r w:rsidR="003B4ED3" w:rsidRPr="00155AAB">
        <w:rPr>
          <w:b/>
          <w:szCs w:val="28"/>
        </w:rPr>
        <w:t>Гривенского</w:t>
      </w:r>
      <w:r w:rsidRPr="00155AAB">
        <w:rPr>
          <w:b/>
          <w:szCs w:val="28"/>
        </w:rPr>
        <w:t xml:space="preserve"> сельского поселения Калининского район</w:t>
      </w:r>
      <w:r w:rsidR="00E54D5F">
        <w:rPr>
          <w:b/>
          <w:szCs w:val="28"/>
        </w:rPr>
        <w:t>а  от  12</w:t>
      </w:r>
      <w:r w:rsidR="0000053A" w:rsidRPr="00155AAB">
        <w:rPr>
          <w:b/>
          <w:szCs w:val="28"/>
        </w:rPr>
        <w:t xml:space="preserve"> </w:t>
      </w:r>
      <w:r w:rsidR="00C36063" w:rsidRPr="00155AAB">
        <w:rPr>
          <w:b/>
          <w:szCs w:val="28"/>
        </w:rPr>
        <w:t xml:space="preserve"> дека</w:t>
      </w:r>
      <w:r w:rsidR="00F807F7" w:rsidRPr="00155AAB">
        <w:rPr>
          <w:b/>
          <w:szCs w:val="28"/>
        </w:rPr>
        <w:t>б</w:t>
      </w:r>
      <w:r w:rsidR="003B4ED3" w:rsidRPr="00155AAB">
        <w:rPr>
          <w:b/>
          <w:szCs w:val="28"/>
        </w:rPr>
        <w:t>ря</w:t>
      </w:r>
      <w:r w:rsidR="00926C6B" w:rsidRPr="00155AAB">
        <w:rPr>
          <w:b/>
          <w:szCs w:val="28"/>
        </w:rPr>
        <w:t xml:space="preserve"> </w:t>
      </w:r>
      <w:r w:rsidR="00E54D5F">
        <w:rPr>
          <w:b/>
          <w:szCs w:val="28"/>
        </w:rPr>
        <w:t xml:space="preserve"> 2024 года № 25</w:t>
      </w:r>
      <w:r w:rsidRPr="00155AAB">
        <w:rPr>
          <w:b/>
          <w:szCs w:val="28"/>
        </w:rPr>
        <w:t xml:space="preserve">  «О бюджете </w:t>
      </w:r>
      <w:r w:rsidR="003B4ED3" w:rsidRPr="00155AAB">
        <w:rPr>
          <w:b/>
          <w:szCs w:val="28"/>
        </w:rPr>
        <w:t>Гривенского</w:t>
      </w:r>
      <w:r w:rsidR="00A369EE" w:rsidRPr="00155AAB">
        <w:rPr>
          <w:b/>
          <w:szCs w:val="28"/>
        </w:rPr>
        <w:t xml:space="preserve"> сельского поселения </w:t>
      </w:r>
      <w:r w:rsidR="0099347A" w:rsidRPr="00155AAB">
        <w:rPr>
          <w:b/>
          <w:szCs w:val="28"/>
        </w:rPr>
        <w:t>Калининского района</w:t>
      </w:r>
      <w:r w:rsidR="004C25F1" w:rsidRPr="00155AAB">
        <w:rPr>
          <w:b/>
          <w:szCs w:val="28"/>
        </w:rPr>
        <w:t xml:space="preserve"> </w:t>
      </w:r>
      <w:r w:rsidR="00E54D5F">
        <w:rPr>
          <w:b/>
          <w:szCs w:val="28"/>
        </w:rPr>
        <w:t>на 2025</w:t>
      </w:r>
      <w:r w:rsidRPr="00155AAB">
        <w:rPr>
          <w:b/>
          <w:szCs w:val="28"/>
        </w:rPr>
        <w:t xml:space="preserve"> год»</w:t>
      </w:r>
    </w:p>
    <w:p w:rsidR="00467779" w:rsidRPr="00155AAB" w:rsidRDefault="00467779" w:rsidP="00467779">
      <w:pPr>
        <w:pStyle w:val="ConsTitle"/>
        <w:widowControl/>
        <w:ind w:left="1134" w:right="1133"/>
        <w:jc w:val="center"/>
        <w:rPr>
          <w:rFonts w:ascii="Times New Roman" w:hAnsi="Times New Roman" w:cs="Times New Roman"/>
          <w:sz w:val="28"/>
          <w:szCs w:val="28"/>
        </w:rPr>
      </w:pPr>
    </w:p>
    <w:p w:rsidR="00677455" w:rsidRPr="00F55CB4" w:rsidRDefault="007D3674" w:rsidP="00677455">
      <w:pPr>
        <w:pStyle w:val="ConsTitle"/>
        <w:widowControl/>
        <w:spacing w:line="276" w:lineRule="auto"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C4D5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77455" w:rsidRPr="00F55CB4">
        <w:rPr>
          <w:rFonts w:ascii="Times New Roman" w:hAnsi="Times New Roman" w:cs="Times New Roman"/>
          <w:b w:val="0"/>
          <w:sz w:val="28"/>
          <w:szCs w:val="28"/>
        </w:rPr>
        <w:t>В соответствии со статьями 9, 11 Бюджетного кодекса Российской Федерации ,     Уставом Гривенского сельского поселения Калининского района  Совет Гривенского сельского пос</w:t>
      </w:r>
      <w:r w:rsidR="00AB2361" w:rsidRPr="00F55CB4">
        <w:rPr>
          <w:rFonts w:ascii="Times New Roman" w:hAnsi="Times New Roman" w:cs="Times New Roman"/>
          <w:b w:val="0"/>
          <w:sz w:val="28"/>
          <w:szCs w:val="28"/>
        </w:rPr>
        <w:t>еления Калининского района р е ш и л</w:t>
      </w:r>
      <w:r w:rsidR="00677455" w:rsidRPr="00F55CB4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</w:p>
    <w:p w:rsidR="00677455" w:rsidRPr="00F55CB4" w:rsidRDefault="00677455" w:rsidP="00677455">
      <w:pPr>
        <w:spacing w:line="276" w:lineRule="auto"/>
        <w:ind w:firstLine="708"/>
        <w:jc w:val="both"/>
        <w:rPr>
          <w:szCs w:val="28"/>
        </w:rPr>
      </w:pPr>
      <w:r w:rsidRPr="00F55CB4">
        <w:rPr>
          <w:szCs w:val="28"/>
        </w:rPr>
        <w:t>1. Внести в   решение Совета  Гривенского сельского посел</w:t>
      </w:r>
      <w:r w:rsidR="003B0B03">
        <w:rPr>
          <w:szCs w:val="28"/>
        </w:rPr>
        <w:t>ения Калининского района  от  12</w:t>
      </w:r>
      <w:r w:rsidR="00187CB0" w:rsidRPr="00F55CB4">
        <w:rPr>
          <w:szCs w:val="28"/>
        </w:rPr>
        <w:t xml:space="preserve"> декабря 2</w:t>
      </w:r>
      <w:r w:rsidR="003B0B03">
        <w:rPr>
          <w:szCs w:val="28"/>
        </w:rPr>
        <w:t>024 года № 2</w:t>
      </w:r>
      <w:r w:rsidR="008B42CB" w:rsidRPr="00F55CB4">
        <w:rPr>
          <w:szCs w:val="28"/>
        </w:rPr>
        <w:t>5</w:t>
      </w:r>
      <w:r w:rsidRPr="00F55CB4">
        <w:rPr>
          <w:szCs w:val="28"/>
        </w:rPr>
        <w:t xml:space="preserve"> «О бюджете Гривенского сельского посел</w:t>
      </w:r>
      <w:r w:rsidR="003B0B03">
        <w:rPr>
          <w:szCs w:val="28"/>
        </w:rPr>
        <w:t>ения Калининского района на 2025</w:t>
      </w:r>
      <w:r w:rsidRPr="00F55CB4">
        <w:rPr>
          <w:szCs w:val="28"/>
        </w:rPr>
        <w:t xml:space="preserve"> год» следующие изменения:</w:t>
      </w:r>
    </w:p>
    <w:p w:rsidR="00677455" w:rsidRPr="00F55CB4" w:rsidRDefault="00677455" w:rsidP="00677455">
      <w:pPr>
        <w:spacing w:line="276" w:lineRule="auto"/>
        <w:jc w:val="both"/>
        <w:rPr>
          <w:szCs w:val="28"/>
        </w:rPr>
      </w:pPr>
      <w:r w:rsidRPr="00F55CB4">
        <w:rPr>
          <w:szCs w:val="28"/>
        </w:rPr>
        <w:t xml:space="preserve">          1.1 Пункт 1   решения «О бюджете Гривенского сельского посел</w:t>
      </w:r>
      <w:r w:rsidR="003B0B03">
        <w:rPr>
          <w:szCs w:val="28"/>
        </w:rPr>
        <w:t>ения Калининского района на 2025</w:t>
      </w:r>
      <w:r w:rsidRPr="00F55CB4">
        <w:rPr>
          <w:szCs w:val="28"/>
        </w:rPr>
        <w:t xml:space="preserve"> год»  изложить в следующей  редакции:</w:t>
      </w:r>
    </w:p>
    <w:p w:rsidR="00677455" w:rsidRPr="00F55CB4" w:rsidRDefault="00677455" w:rsidP="00677455">
      <w:pPr>
        <w:pStyle w:val="ConsTitle"/>
        <w:widowControl/>
        <w:spacing w:line="276" w:lineRule="auto"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55CB4">
        <w:rPr>
          <w:rFonts w:ascii="Times New Roman" w:hAnsi="Times New Roman" w:cs="Times New Roman"/>
          <w:b w:val="0"/>
          <w:sz w:val="28"/>
          <w:szCs w:val="28"/>
        </w:rPr>
        <w:t>«Утвердить основные характеристики бюджета Гривенского сельского поселения Калининского района (далее по те</w:t>
      </w:r>
      <w:r w:rsidR="003B0B03">
        <w:rPr>
          <w:rFonts w:ascii="Times New Roman" w:hAnsi="Times New Roman" w:cs="Times New Roman"/>
          <w:b w:val="0"/>
          <w:sz w:val="28"/>
          <w:szCs w:val="28"/>
        </w:rPr>
        <w:t>ксту – бюджет поселения) на 2025</w:t>
      </w:r>
      <w:r w:rsidRPr="00F55CB4">
        <w:rPr>
          <w:rFonts w:ascii="Times New Roman" w:hAnsi="Times New Roman" w:cs="Times New Roman"/>
          <w:b w:val="0"/>
          <w:sz w:val="28"/>
          <w:szCs w:val="28"/>
        </w:rPr>
        <w:t xml:space="preserve"> год:</w:t>
      </w:r>
    </w:p>
    <w:p w:rsidR="00677455" w:rsidRPr="00F55CB4" w:rsidRDefault="00677455" w:rsidP="00677455">
      <w:pPr>
        <w:pStyle w:val="ConsTitle"/>
        <w:widowControl/>
        <w:spacing w:line="276" w:lineRule="auto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5CB4">
        <w:rPr>
          <w:rFonts w:ascii="Times New Roman" w:hAnsi="Times New Roman" w:cs="Times New Roman"/>
          <w:b w:val="0"/>
          <w:sz w:val="28"/>
          <w:szCs w:val="28"/>
        </w:rPr>
        <w:t xml:space="preserve">- общий объём доходов в сумме </w:t>
      </w:r>
      <w:r w:rsidR="00877F14">
        <w:rPr>
          <w:rFonts w:ascii="Times New Roman" w:hAnsi="Times New Roman" w:cs="Times New Roman"/>
          <w:sz w:val="28"/>
          <w:szCs w:val="28"/>
        </w:rPr>
        <w:t>44 634,2</w:t>
      </w:r>
      <w:r w:rsidRPr="00F55C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77455" w:rsidRPr="00F55CB4" w:rsidRDefault="00677455" w:rsidP="00677455">
      <w:pPr>
        <w:pStyle w:val="ConsTitle"/>
        <w:widowControl/>
        <w:spacing w:line="276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55CB4">
        <w:tab/>
      </w:r>
      <w:r w:rsidRPr="00F55CB4">
        <w:rPr>
          <w:rFonts w:ascii="Times New Roman" w:hAnsi="Times New Roman" w:cs="Times New Roman"/>
          <w:b w:val="0"/>
          <w:sz w:val="28"/>
          <w:szCs w:val="28"/>
        </w:rPr>
        <w:t xml:space="preserve">- общий объём расходов в сумме </w:t>
      </w:r>
      <w:r w:rsidR="00877F14">
        <w:rPr>
          <w:rFonts w:ascii="Times New Roman" w:hAnsi="Times New Roman" w:cs="Times New Roman"/>
          <w:sz w:val="28"/>
          <w:szCs w:val="28"/>
        </w:rPr>
        <w:t>50 374,9</w:t>
      </w:r>
      <w:r w:rsidRPr="00F55C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77455" w:rsidRPr="00F55CB4" w:rsidRDefault="00677455" w:rsidP="00677455">
      <w:pPr>
        <w:pStyle w:val="ConsTitle"/>
        <w:widowControl/>
        <w:spacing w:line="276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55CB4">
        <w:rPr>
          <w:rFonts w:ascii="Times New Roman" w:hAnsi="Times New Roman" w:cs="Times New Roman"/>
          <w:b w:val="0"/>
          <w:sz w:val="28"/>
          <w:szCs w:val="28"/>
        </w:rPr>
        <w:t xml:space="preserve">         - верхний предел муниципального внутреннего долга Гривенского сель</w:t>
      </w:r>
      <w:r w:rsidR="003B0B03">
        <w:rPr>
          <w:rFonts w:ascii="Times New Roman" w:hAnsi="Times New Roman" w:cs="Times New Roman"/>
          <w:b w:val="0"/>
          <w:sz w:val="28"/>
          <w:szCs w:val="28"/>
        </w:rPr>
        <w:t>ского поселения на 1 января 2026</w:t>
      </w:r>
      <w:r w:rsidRPr="00F55CB4">
        <w:rPr>
          <w:rFonts w:ascii="Times New Roman" w:hAnsi="Times New Roman" w:cs="Times New Roman"/>
          <w:b w:val="0"/>
          <w:sz w:val="28"/>
          <w:szCs w:val="28"/>
        </w:rPr>
        <w:t xml:space="preserve"> года в сумме </w:t>
      </w:r>
      <w:r w:rsidR="00E2447F" w:rsidRPr="00F55CB4">
        <w:rPr>
          <w:rFonts w:ascii="Times New Roman" w:hAnsi="Times New Roman" w:cs="Times New Roman"/>
          <w:sz w:val="28"/>
          <w:szCs w:val="28"/>
        </w:rPr>
        <w:t xml:space="preserve"> </w:t>
      </w:r>
      <w:r w:rsidRPr="00F55CB4">
        <w:rPr>
          <w:rFonts w:ascii="Times New Roman" w:hAnsi="Times New Roman" w:cs="Times New Roman"/>
          <w:sz w:val="28"/>
          <w:szCs w:val="28"/>
        </w:rPr>
        <w:t xml:space="preserve">0,0 тыс.рублей, </w:t>
      </w:r>
      <w:r w:rsidRPr="00F55CB4">
        <w:rPr>
          <w:rFonts w:ascii="Times New Roman" w:hAnsi="Times New Roman" w:cs="Times New Roman"/>
          <w:b w:val="0"/>
          <w:sz w:val="28"/>
          <w:szCs w:val="28"/>
        </w:rPr>
        <w:t xml:space="preserve">в том числе верхний предел долга по муниципальным гарантиям Гривенского сельского поселения в сумме </w:t>
      </w:r>
      <w:r w:rsidRPr="00F55CB4">
        <w:rPr>
          <w:rFonts w:ascii="Times New Roman" w:hAnsi="Times New Roman" w:cs="Times New Roman"/>
          <w:sz w:val="28"/>
          <w:szCs w:val="28"/>
        </w:rPr>
        <w:t>0,0 тыс. рублей</w:t>
      </w:r>
      <w:r w:rsidRPr="00F55CB4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F62532" w:rsidRPr="006C4D5F" w:rsidRDefault="00677455" w:rsidP="007409AE">
      <w:pPr>
        <w:pStyle w:val="ConsTitle"/>
        <w:widowControl/>
        <w:spacing w:line="276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55CB4">
        <w:rPr>
          <w:b w:val="0"/>
          <w:szCs w:val="28"/>
        </w:rPr>
        <w:t xml:space="preserve">   </w:t>
      </w:r>
      <w:r w:rsidRPr="00F55CB4">
        <w:rPr>
          <w:b w:val="0"/>
          <w:szCs w:val="28"/>
        </w:rPr>
        <w:tab/>
      </w:r>
      <w:r w:rsidRPr="00F55CB4">
        <w:rPr>
          <w:rFonts w:ascii="Times New Roman" w:hAnsi="Times New Roman" w:cs="Times New Roman"/>
          <w:b w:val="0"/>
          <w:sz w:val="28"/>
          <w:szCs w:val="28"/>
        </w:rPr>
        <w:t xml:space="preserve">- дефицит бюджета поселения </w:t>
      </w:r>
      <w:r w:rsidR="003B0B03">
        <w:rPr>
          <w:rFonts w:ascii="Times New Roman" w:hAnsi="Times New Roman" w:cs="Times New Roman"/>
          <w:sz w:val="28"/>
          <w:szCs w:val="28"/>
        </w:rPr>
        <w:t>5 740,7</w:t>
      </w:r>
      <w:r w:rsidR="006F2F48" w:rsidRPr="00F55CB4">
        <w:rPr>
          <w:rFonts w:ascii="Times New Roman" w:hAnsi="Times New Roman" w:cs="Times New Roman"/>
          <w:sz w:val="28"/>
          <w:szCs w:val="28"/>
        </w:rPr>
        <w:t xml:space="preserve"> тыс.</w:t>
      </w:r>
      <w:r w:rsidRPr="00F55CB4">
        <w:rPr>
          <w:rFonts w:ascii="Times New Roman" w:hAnsi="Times New Roman" w:cs="Times New Roman"/>
          <w:sz w:val="28"/>
          <w:szCs w:val="28"/>
        </w:rPr>
        <w:t xml:space="preserve"> рублей»</w:t>
      </w:r>
      <w:bookmarkStart w:id="0" w:name="sub_421"/>
    </w:p>
    <w:p w:rsidR="007409AE" w:rsidRPr="006C4D5F" w:rsidRDefault="005D446B" w:rsidP="00F62532">
      <w:pPr>
        <w:pStyle w:val="ConsTitle"/>
        <w:widowControl/>
        <w:spacing w:line="276" w:lineRule="auto"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C4D5F">
        <w:rPr>
          <w:rFonts w:ascii="Times New Roman" w:hAnsi="Times New Roman" w:cs="Times New Roman"/>
          <w:b w:val="0"/>
          <w:sz w:val="28"/>
          <w:szCs w:val="28"/>
        </w:rPr>
        <w:t>1.2. Приложение 1</w:t>
      </w:r>
      <w:r w:rsidR="00F62532" w:rsidRPr="006C4D5F">
        <w:rPr>
          <w:rFonts w:ascii="Times New Roman" w:hAnsi="Times New Roman" w:cs="Times New Roman"/>
          <w:b w:val="0"/>
          <w:sz w:val="28"/>
          <w:szCs w:val="28"/>
        </w:rPr>
        <w:t xml:space="preserve"> «Объем поступлений доходов в бюджет Гривенского сельского поселения по кодам </w:t>
      </w:r>
      <w:r w:rsidR="003B0B03">
        <w:rPr>
          <w:rFonts w:ascii="Times New Roman" w:hAnsi="Times New Roman" w:cs="Times New Roman"/>
          <w:b w:val="0"/>
          <w:sz w:val="28"/>
          <w:szCs w:val="28"/>
        </w:rPr>
        <w:t>видов (подвидов) доходов на 2025</w:t>
      </w:r>
      <w:r w:rsidR="00F62532" w:rsidRPr="006C4D5F">
        <w:rPr>
          <w:rFonts w:ascii="Times New Roman" w:hAnsi="Times New Roman" w:cs="Times New Roman"/>
          <w:b w:val="0"/>
          <w:sz w:val="28"/>
          <w:szCs w:val="28"/>
        </w:rPr>
        <w:t xml:space="preserve"> год» изложить в новой редакции согласно приложению 1.</w:t>
      </w:r>
    </w:p>
    <w:bookmarkEnd w:id="0"/>
    <w:p w:rsidR="00677455" w:rsidRPr="006C4D5F" w:rsidRDefault="00677455" w:rsidP="00677455">
      <w:pPr>
        <w:pStyle w:val="ConsTitle"/>
        <w:widowControl/>
        <w:spacing w:line="276" w:lineRule="auto"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C4D5F">
        <w:rPr>
          <w:rFonts w:ascii="Times New Roman" w:hAnsi="Times New Roman" w:cs="Times New Roman"/>
          <w:b w:val="0"/>
          <w:sz w:val="28"/>
          <w:szCs w:val="28"/>
        </w:rPr>
        <w:t>1.</w:t>
      </w:r>
      <w:r w:rsidR="00F62532" w:rsidRPr="006C4D5F">
        <w:rPr>
          <w:rFonts w:ascii="Times New Roman" w:hAnsi="Times New Roman" w:cs="Times New Roman"/>
          <w:b w:val="0"/>
          <w:sz w:val="28"/>
          <w:szCs w:val="28"/>
        </w:rPr>
        <w:t>3</w:t>
      </w:r>
      <w:r w:rsidRPr="006C4D5F">
        <w:rPr>
          <w:rFonts w:ascii="Times New Roman" w:hAnsi="Times New Roman" w:cs="Times New Roman"/>
          <w:b w:val="0"/>
          <w:sz w:val="28"/>
          <w:szCs w:val="28"/>
        </w:rPr>
        <w:t xml:space="preserve">. Приложение </w:t>
      </w:r>
      <w:r w:rsidR="000506CF" w:rsidRPr="006C4D5F">
        <w:rPr>
          <w:rFonts w:ascii="Times New Roman" w:hAnsi="Times New Roman" w:cs="Times New Roman"/>
          <w:b w:val="0"/>
          <w:sz w:val="28"/>
          <w:szCs w:val="28"/>
        </w:rPr>
        <w:t xml:space="preserve">  3</w:t>
      </w:r>
      <w:r w:rsidRPr="006C4D5F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8A557A" w:rsidRPr="006C4D5F">
        <w:rPr>
          <w:rFonts w:ascii="Times New Roman" w:hAnsi="Times New Roman" w:cs="Times New Roman"/>
          <w:b w:val="0"/>
          <w:sz w:val="28"/>
          <w:szCs w:val="28"/>
        </w:rPr>
        <w:t>«Распределение бюджетных ассигнований по разделам и подразделам  классиф</w:t>
      </w:r>
      <w:r w:rsidR="003B0B03">
        <w:rPr>
          <w:rFonts w:ascii="Times New Roman" w:hAnsi="Times New Roman" w:cs="Times New Roman"/>
          <w:b w:val="0"/>
          <w:sz w:val="28"/>
          <w:szCs w:val="28"/>
        </w:rPr>
        <w:t>икации расходов бюджета  на 2025</w:t>
      </w:r>
      <w:r w:rsidR="008A557A" w:rsidRPr="006C4D5F">
        <w:rPr>
          <w:rFonts w:ascii="Times New Roman" w:hAnsi="Times New Roman" w:cs="Times New Roman"/>
          <w:b w:val="0"/>
          <w:sz w:val="28"/>
          <w:szCs w:val="28"/>
        </w:rPr>
        <w:t xml:space="preserve"> год» </w:t>
      </w:r>
      <w:r w:rsidRPr="006C4D5F">
        <w:rPr>
          <w:rFonts w:ascii="Times New Roman" w:hAnsi="Times New Roman" w:cs="Times New Roman"/>
          <w:b w:val="0"/>
          <w:sz w:val="28"/>
          <w:szCs w:val="28"/>
        </w:rPr>
        <w:t>изложить в новой редакции согласно приложению 2.</w:t>
      </w:r>
    </w:p>
    <w:p w:rsidR="00677455" w:rsidRPr="006C4D5F" w:rsidRDefault="00677455" w:rsidP="000075A2">
      <w:pPr>
        <w:pStyle w:val="ConsTitle"/>
        <w:widowControl/>
        <w:spacing w:line="276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C4D5F">
        <w:rPr>
          <w:rFonts w:ascii="Times New Roman" w:hAnsi="Times New Roman" w:cs="Times New Roman"/>
          <w:b w:val="0"/>
          <w:sz w:val="28"/>
          <w:szCs w:val="28"/>
        </w:rPr>
        <w:t>1.</w:t>
      </w:r>
      <w:r w:rsidR="00F62532" w:rsidRPr="006C4D5F">
        <w:rPr>
          <w:rFonts w:ascii="Times New Roman" w:hAnsi="Times New Roman" w:cs="Times New Roman"/>
          <w:b w:val="0"/>
          <w:sz w:val="28"/>
          <w:szCs w:val="28"/>
        </w:rPr>
        <w:t>4</w:t>
      </w:r>
      <w:r w:rsidRPr="006C4D5F">
        <w:rPr>
          <w:rFonts w:ascii="Times New Roman" w:hAnsi="Times New Roman" w:cs="Times New Roman"/>
          <w:b w:val="0"/>
          <w:sz w:val="28"/>
          <w:szCs w:val="28"/>
        </w:rPr>
        <w:t xml:space="preserve">. Приложение </w:t>
      </w:r>
      <w:r w:rsidR="000506CF" w:rsidRPr="006C4D5F">
        <w:rPr>
          <w:rFonts w:ascii="Times New Roman" w:hAnsi="Times New Roman" w:cs="Times New Roman"/>
          <w:b w:val="0"/>
          <w:sz w:val="28"/>
          <w:szCs w:val="28"/>
        </w:rPr>
        <w:t xml:space="preserve">  4</w:t>
      </w:r>
      <w:r w:rsidRPr="006C4D5F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8A557A" w:rsidRPr="006C4D5F">
        <w:rPr>
          <w:rFonts w:ascii="Times New Roman" w:hAnsi="Times New Roman" w:cs="Times New Roman"/>
          <w:b w:val="0"/>
          <w:sz w:val="28"/>
          <w:szCs w:val="28"/>
        </w:rPr>
        <w:t>«Распределение  бюджетных ассигнований по целевым статьям (муниципальным программам и не программ</w:t>
      </w:r>
      <w:r w:rsidR="00453B52" w:rsidRPr="006C4D5F">
        <w:rPr>
          <w:rFonts w:ascii="Times New Roman" w:hAnsi="Times New Roman" w:cs="Times New Roman"/>
          <w:b w:val="0"/>
          <w:sz w:val="28"/>
          <w:szCs w:val="28"/>
        </w:rPr>
        <w:t xml:space="preserve">ным </w:t>
      </w:r>
      <w:r w:rsidR="00453B52" w:rsidRPr="006C4D5F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направлениям деятельности), </w:t>
      </w:r>
      <w:r w:rsidR="008A557A" w:rsidRPr="006C4D5F">
        <w:rPr>
          <w:rFonts w:ascii="Times New Roman" w:hAnsi="Times New Roman" w:cs="Times New Roman"/>
          <w:b w:val="0"/>
          <w:sz w:val="28"/>
          <w:szCs w:val="28"/>
        </w:rPr>
        <w:t>группам видов расходов классиф</w:t>
      </w:r>
      <w:r w:rsidR="003B0B03">
        <w:rPr>
          <w:rFonts w:ascii="Times New Roman" w:hAnsi="Times New Roman" w:cs="Times New Roman"/>
          <w:b w:val="0"/>
          <w:sz w:val="28"/>
          <w:szCs w:val="28"/>
        </w:rPr>
        <w:t>икации расходов бюджета  на 2025</w:t>
      </w:r>
      <w:r w:rsidR="008A557A" w:rsidRPr="006C4D5F">
        <w:rPr>
          <w:rFonts w:ascii="Times New Roman" w:hAnsi="Times New Roman" w:cs="Times New Roman"/>
          <w:b w:val="0"/>
          <w:sz w:val="28"/>
          <w:szCs w:val="28"/>
        </w:rPr>
        <w:t xml:space="preserve"> год» </w:t>
      </w:r>
      <w:r w:rsidRPr="006C4D5F">
        <w:rPr>
          <w:rFonts w:ascii="Times New Roman" w:hAnsi="Times New Roman" w:cs="Times New Roman"/>
          <w:b w:val="0"/>
          <w:sz w:val="28"/>
          <w:szCs w:val="28"/>
        </w:rPr>
        <w:t>изложить в новой редакции согласно приложению 3.</w:t>
      </w:r>
    </w:p>
    <w:p w:rsidR="00677455" w:rsidRPr="006C4D5F" w:rsidRDefault="00F62532" w:rsidP="00677455">
      <w:pPr>
        <w:pStyle w:val="ConsTitle"/>
        <w:widowControl/>
        <w:spacing w:line="276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C4D5F">
        <w:rPr>
          <w:rFonts w:ascii="Times New Roman" w:hAnsi="Times New Roman" w:cs="Times New Roman"/>
          <w:b w:val="0"/>
          <w:sz w:val="28"/>
          <w:szCs w:val="28"/>
        </w:rPr>
        <w:t>1.5</w:t>
      </w:r>
      <w:r w:rsidR="00677455" w:rsidRPr="006C4D5F">
        <w:rPr>
          <w:rFonts w:ascii="Times New Roman" w:hAnsi="Times New Roman" w:cs="Times New Roman"/>
          <w:b w:val="0"/>
          <w:sz w:val="28"/>
          <w:szCs w:val="28"/>
        </w:rPr>
        <w:t>.</w:t>
      </w:r>
      <w:r w:rsidRPr="006C4D5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77455" w:rsidRPr="006C4D5F">
        <w:rPr>
          <w:rFonts w:ascii="Times New Roman" w:hAnsi="Times New Roman" w:cs="Times New Roman"/>
          <w:b w:val="0"/>
          <w:sz w:val="28"/>
          <w:szCs w:val="28"/>
        </w:rPr>
        <w:t xml:space="preserve"> Прило</w:t>
      </w:r>
      <w:r w:rsidR="000506CF" w:rsidRPr="006C4D5F">
        <w:rPr>
          <w:rFonts w:ascii="Times New Roman" w:hAnsi="Times New Roman" w:cs="Times New Roman"/>
          <w:b w:val="0"/>
          <w:sz w:val="28"/>
          <w:szCs w:val="28"/>
        </w:rPr>
        <w:t>жение 5</w:t>
      </w:r>
      <w:r w:rsidR="00677455" w:rsidRPr="006C4D5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075A2" w:rsidRPr="006C4D5F">
        <w:rPr>
          <w:rFonts w:ascii="Times New Roman" w:hAnsi="Times New Roman" w:cs="Times New Roman"/>
          <w:b w:val="0"/>
          <w:sz w:val="28"/>
          <w:szCs w:val="28"/>
        </w:rPr>
        <w:t>«Ведомственная ст</w:t>
      </w:r>
      <w:r w:rsidR="003B0B03">
        <w:rPr>
          <w:rFonts w:ascii="Times New Roman" w:hAnsi="Times New Roman" w:cs="Times New Roman"/>
          <w:b w:val="0"/>
          <w:sz w:val="28"/>
          <w:szCs w:val="28"/>
        </w:rPr>
        <w:t>руктура расходов бюджета на 2025</w:t>
      </w:r>
      <w:r w:rsidR="000075A2" w:rsidRPr="006C4D5F">
        <w:rPr>
          <w:rFonts w:ascii="Times New Roman" w:hAnsi="Times New Roman" w:cs="Times New Roman"/>
          <w:b w:val="0"/>
          <w:sz w:val="28"/>
          <w:szCs w:val="28"/>
        </w:rPr>
        <w:t xml:space="preserve"> год» </w:t>
      </w:r>
      <w:r w:rsidR="00677455" w:rsidRPr="006C4D5F">
        <w:rPr>
          <w:rFonts w:ascii="Times New Roman" w:hAnsi="Times New Roman" w:cs="Times New Roman"/>
          <w:b w:val="0"/>
          <w:sz w:val="28"/>
          <w:szCs w:val="28"/>
        </w:rPr>
        <w:t>изложить в новой редакции согласно приложению 4.</w:t>
      </w:r>
    </w:p>
    <w:p w:rsidR="008B42CB" w:rsidRDefault="0015569C" w:rsidP="00FF5092">
      <w:pPr>
        <w:pStyle w:val="ConsTitle"/>
        <w:widowControl/>
        <w:spacing w:line="276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C4D5F">
        <w:rPr>
          <w:rFonts w:ascii="Times New Roman" w:hAnsi="Times New Roman" w:cs="Times New Roman"/>
          <w:b w:val="0"/>
          <w:sz w:val="28"/>
          <w:szCs w:val="28"/>
        </w:rPr>
        <w:t>1.6. Приложение 7</w:t>
      </w:r>
      <w:r w:rsidR="008F6FEA">
        <w:rPr>
          <w:rFonts w:ascii="Times New Roman" w:hAnsi="Times New Roman" w:cs="Times New Roman"/>
          <w:b w:val="0"/>
          <w:sz w:val="28"/>
          <w:szCs w:val="28"/>
        </w:rPr>
        <w:t xml:space="preserve"> «Источники </w:t>
      </w:r>
      <w:r w:rsidR="003D5412" w:rsidRPr="006C4D5F">
        <w:rPr>
          <w:rFonts w:ascii="Times New Roman" w:hAnsi="Times New Roman" w:cs="Times New Roman"/>
          <w:b w:val="0"/>
          <w:sz w:val="28"/>
          <w:szCs w:val="28"/>
        </w:rPr>
        <w:t>финансирования дефици</w:t>
      </w:r>
      <w:r w:rsidR="008B42CB">
        <w:rPr>
          <w:rFonts w:ascii="Times New Roman" w:hAnsi="Times New Roman" w:cs="Times New Roman"/>
          <w:b w:val="0"/>
          <w:sz w:val="28"/>
          <w:szCs w:val="28"/>
        </w:rPr>
        <w:t>та бюджета поселения</w:t>
      </w:r>
      <w:r w:rsidR="003D5412" w:rsidRPr="006C4D5F">
        <w:rPr>
          <w:rFonts w:ascii="Times New Roman" w:hAnsi="Times New Roman" w:cs="Times New Roman"/>
          <w:b w:val="0"/>
          <w:sz w:val="28"/>
          <w:szCs w:val="28"/>
        </w:rPr>
        <w:t>, перечень статей источников финансир</w:t>
      </w:r>
      <w:r w:rsidR="001C4E76">
        <w:rPr>
          <w:rFonts w:ascii="Times New Roman" w:hAnsi="Times New Roman" w:cs="Times New Roman"/>
          <w:b w:val="0"/>
          <w:sz w:val="28"/>
          <w:szCs w:val="28"/>
        </w:rPr>
        <w:t>ования дефицитов</w:t>
      </w:r>
      <w:r w:rsidR="003B0B03">
        <w:rPr>
          <w:rFonts w:ascii="Times New Roman" w:hAnsi="Times New Roman" w:cs="Times New Roman"/>
          <w:b w:val="0"/>
          <w:sz w:val="28"/>
          <w:szCs w:val="28"/>
        </w:rPr>
        <w:t xml:space="preserve"> бюджетов на 2025</w:t>
      </w:r>
      <w:r w:rsidR="003D5412" w:rsidRPr="006C4D5F">
        <w:rPr>
          <w:rFonts w:ascii="Times New Roman" w:hAnsi="Times New Roman" w:cs="Times New Roman"/>
          <w:b w:val="0"/>
          <w:sz w:val="28"/>
          <w:szCs w:val="28"/>
        </w:rPr>
        <w:t xml:space="preserve"> год» изложить в новой редакции согласно приложению 5.</w:t>
      </w:r>
    </w:p>
    <w:p w:rsidR="002F5AE0" w:rsidRPr="002F5AE0" w:rsidRDefault="002F5AE0" w:rsidP="002F5AE0">
      <w:pPr>
        <w:pStyle w:val="ConsTitle"/>
        <w:widowControl/>
        <w:spacing w:line="276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  <w:highlight w:val="yellow"/>
        </w:rPr>
      </w:pPr>
      <w:r w:rsidRPr="002F5AE0">
        <w:rPr>
          <w:rFonts w:ascii="Times New Roman" w:hAnsi="Times New Roman" w:cs="Times New Roman"/>
          <w:b w:val="0"/>
          <w:sz w:val="28"/>
          <w:szCs w:val="28"/>
          <w:highlight w:val="yellow"/>
        </w:rPr>
        <w:t>1.7. Пункт 14 решения «О бюджете Гривенского сельского посел</w:t>
      </w:r>
      <w:r>
        <w:rPr>
          <w:rFonts w:ascii="Times New Roman" w:hAnsi="Times New Roman" w:cs="Times New Roman"/>
          <w:b w:val="0"/>
          <w:sz w:val="28"/>
          <w:szCs w:val="28"/>
          <w:highlight w:val="yellow"/>
        </w:rPr>
        <w:t>ения Калининского района на 2025</w:t>
      </w:r>
      <w:r w:rsidRPr="002F5AE0">
        <w:rPr>
          <w:rFonts w:ascii="Times New Roman" w:hAnsi="Times New Roman" w:cs="Times New Roman"/>
          <w:b w:val="0"/>
          <w:sz w:val="28"/>
          <w:szCs w:val="28"/>
          <w:highlight w:val="yellow"/>
        </w:rPr>
        <w:t xml:space="preserve"> год» дополнить абзацами 2 и 3:</w:t>
      </w:r>
    </w:p>
    <w:p w:rsidR="002F5AE0" w:rsidRPr="002F5AE0" w:rsidRDefault="002F5AE0" w:rsidP="002F5AE0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eastAsia="Calibri"/>
          <w:szCs w:val="28"/>
          <w:highlight w:val="yellow"/>
          <w:lang w:eastAsia="en-US"/>
        </w:rPr>
      </w:pPr>
      <w:r w:rsidRPr="002F5AE0">
        <w:rPr>
          <w:rFonts w:eastAsia="Calibri"/>
          <w:szCs w:val="28"/>
          <w:highlight w:val="yellow"/>
          <w:lang w:eastAsia="en-US"/>
        </w:rPr>
        <w:t xml:space="preserve">Увеличить </w:t>
      </w:r>
      <w:r w:rsidR="00673783">
        <w:rPr>
          <w:rFonts w:eastAsia="Calibri"/>
          <w:szCs w:val="28"/>
          <w:highlight w:val="yellow"/>
          <w:lang w:eastAsia="en-US"/>
        </w:rPr>
        <w:t>размеры денежного содержания</w:t>
      </w:r>
      <w:r w:rsidRPr="002F5AE0">
        <w:rPr>
          <w:rFonts w:eastAsia="Calibri"/>
          <w:szCs w:val="28"/>
          <w:highlight w:val="yellow"/>
          <w:lang w:eastAsia="en-US"/>
        </w:rPr>
        <w:t xml:space="preserve"> лиц, замещающи</w:t>
      </w:r>
      <w:r>
        <w:rPr>
          <w:rFonts w:eastAsia="Calibri"/>
          <w:szCs w:val="28"/>
          <w:highlight w:val="yellow"/>
          <w:lang w:eastAsia="en-US"/>
        </w:rPr>
        <w:t>х муниципальные должности с 1 сентября 2025 года на 5</w:t>
      </w:r>
      <w:r w:rsidRPr="002F5AE0">
        <w:rPr>
          <w:rFonts w:eastAsia="Calibri"/>
          <w:szCs w:val="28"/>
          <w:highlight w:val="yellow"/>
          <w:lang w:eastAsia="en-US"/>
        </w:rPr>
        <w:t xml:space="preserve">,0 процентов, а также размеры месячных окладов работников, </w:t>
      </w:r>
      <w:r w:rsidRPr="002F5AE0">
        <w:rPr>
          <w:color w:val="000000"/>
          <w:szCs w:val="28"/>
          <w:highlight w:val="yellow"/>
        </w:rPr>
        <w:t>занимающих должности, не отнесенные к муниципальным должностям</w:t>
      </w:r>
      <w:r w:rsidRPr="002F5AE0">
        <w:rPr>
          <w:color w:val="000000"/>
          <w:spacing w:val="1"/>
          <w:szCs w:val="28"/>
          <w:highlight w:val="yellow"/>
        </w:rPr>
        <w:t xml:space="preserve"> </w:t>
      </w:r>
      <w:r w:rsidRPr="002F5AE0">
        <w:rPr>
          <w:szCs w:val="28"/>
          <w:highlight w:val="yellow"/>
        </w:rPr>
        <w:t>Гривенского</w:t>
      </w:r>
      <w:r w:rsidRPr="002F5AE0">
        <w:rPr>
          <w:color w:val="000000"/>
          <w:spacing w:val="1"/>
          <w:szCs w:val="28"/>
          <w:highlight w:val="yellow"/>
        </w:rPr>
        <w:t xml:space="preserve"> сельского поселения Калининского района</w:t>
      </w:r>
      <w:r>
        <w:rPr>
          <w:rFonts w:eastAsia="Calibri"/>
          <w:szCs w:val="28"/>
          <w:highlight w:val="yellow"/>
          <w:lang w:eastAsia="en-US"/>
        </w:rPr>
        <w:t xml:space="preserve"> с 1 сентября 2025 года на 5</w:t>
      </w:r>
      <w:r w:rsidRPr="002F5AE0">
        <w:rPr>
          <w:rFonts w:eastAsia="Calibri"/>
          <w:szCs w:val="28"/>
          <w:highlight w:val="yellow"/>
          <w:lang w:eastAsia="en-US"/>
        </w:rPr>
        <w:t>,0 процентов.</w:t>
      </w:r>
    </w:p>
    <w:p w:rsidR="002F5AE0" w:rsidRDefault="002F5AE0" w:rsidP="00FF5092">
      <w:pPr>
        <w:pStyle w:val="ConsTitle"/>
        <w:widowControl/>
        <w:spacing w:line="276" w:lineRule="auto"/>
        <w:ind w:right="0" w:firstLine="709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2F5AE0">
        <w:rPr>
          <w:rFonts w:ascii="Times New Roman" w:eastAsia="Calibri" w:hAnsi="Times New Roman" w:cs="Times New Roman"/>
          <w:b w:val="0"/>
          <w:sz w:val="28"/>
          <w:szCs w:val="28"/>
          <w:highlight w:val="yellow"/>
          <w:lang w:eastAsia="en-US"/>
        </w:rPr>
        <w:t>Предусмотреть бюджетные ассигнования в целях повышения заработной платы (должностных окладов) работников муниципальных учреждений (за исключением отдельных категорий работников, оплата труда которых повышается согласно ч</w:t>
      </w:r>
      <w:r>
        <w:rPr>
          <w:rFonts w:ascii="Times New Roman" w:eastAsia="Calibri" w:hAnsi="Times New Roman" w:cs="Times New Roman"/>
          <w:b w:val="0"/>
          <w:sz w:val="28"/>
          <w:szCs w:val="28"/>
          <w:highlight w:val="yellow"/>
          <w:lang w:eastAsia="en-US"/>
        </w:rPr>
        <w:t>асти 2 настоящего пункта) с 1 сентября 2025 года на 5</w:t>
      </w:r>
      <w:r w:rsidRPr="002F5AE0">
        <w:rPr>
          <w:rFonts w:ascii="Times New Roman" w:eastAsia="Calibri" w:hAnsi="Times New Roman" w:cs="Times New Roman"/>
          <w:b w:val="0"/>
          <w:sz w:val="28"/>
          <w:szCs w:val="28"/>
          <w:highlight w:val="yellow"/>
          <w:lang w:eastAsia="en-US"/>
        </w:rPr>
        <w:t xml:space="preserve">,0 процентов. </w:t>
      </w:r>
    </w:p>
    <w:p w:rsidR="006844FE" w:rsidRPr="005E15CA" w:rsidRDefault="00677455" w:rsidP="006844FE">
      <w:pPr>
        <w:jc w:val="both"/>
        <w:rPr>
          <w:szCs w:val="28"/>
        </w:rPr>
      </w:pPr>
      <w:r>
        <w:rPr>
          <w:b/>
          <w:szCs w:val="28"/>
        </w:rPr>
        <w:t xml:space="preserve">          </w:t>
      </w:r>
      <w:r w:rsidR="006844FE" w:rsidRPr="003D2DAE">
        <w:rPr>
          <w:szCs w:val="28"/>
        </w:rPr>
        <w:t xml:space="preserve">2. </w:t>
      </w:r>
      <w:r w:rsidR="006844FE" w:rsidRPr="005E15CA">
        <w:rPr>
          <w:szCs w:val="28"/>
        </w:rPr>
        <w:t>Общему отделу администрации Гривенского сельского поселения Калининского района (Кужильная Е.В.) обеспечить официальное опубликование настоящего решения на сайте в информационно-телекоммуникационной сети "Интернет", зарегистрированном в качестве средства массовой информации.</w:t>
      </w:r>
    </w:p>
    <w:p w:rsidR="006844FE" w:rsidRDefault="006844FE" w:rsidP="006844FE">
      <w:pPr>
        <w:jc w:val="both"/>
        <w:rPr>
          <w:szCs w:val="28"/>
        </w:rPr>
      </w:pPr>
      <w:r>
        <w:rPr>
          <w:szCs w:val="28"/>
        </w:rPr>
        <w:t xml:space="preserve">           </w:t>
      </w:r>
      <w:r w:rsidRPr="005E15CA">
        <w:rPr>
          <w:szCs w:val="28"/>
        </w:rPr>
        <w:t>3. Общему отделу администрации Гривенского сельского поселения Калининского района (Бреус Ю.М.) разместить настоящее решение на официальном сайте Гривенского сельского поселения Калининского района.</w:t>
      </w:r>
    </w:p>
    <w:p w:rsidR="007A04F6" w:rsidRDefault="006844FE" w:rsidP="006844FE">
      <w:pPr>
        <w:ind w:firstLine="708"/>
        <w:jc w:val="both"/>
        <w:rPr>
          <w:szCs w:val="28"/>
        </w:rPr>
      </w:pPr>
      <w:r>
        <w:rPr>
          <w:szCs w:val="28"/>
        </w:rPr>
        <w:t xml:space="preserve">4. </w:t>
      </w:r>
      <w:r w:rsidR="007A04F6">
        <w:rPr>
          <w:szCs w:val="28"/>
        </w:rPr>
        <w:t>Контроль за выполнением настоящего решения  возложить на постоянную комиссию по бюджету, экономике, налогам, распоряжению муниципальной собственностью (Диденко Н.А.).</w:t>
      </w:r>
    </w:p>
    <w:p w:rsidR="00B3503B" w:rsidRPr="007A04F6" w:rsidRDefault="006844FE" w:rsidP="007A04F6">
      <w:pPr>
        <w:pStyle w:val="ConsTitle"/>
        <w:widowControl/>
        <w:spacing w:line="276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5</w:t>
      </w:r>
      <w:r w:rsidR="007A04F6" w:rsidRPr="007A04F6">
        <w:rPr>
          <w:rFonts w:ascii="Times New Roman" w:hAnsi="Times New Roman" w:cs="Times New Roman"/>
          <w:b w:val="0"/>
          <w:sz w:val="28"/>
          <w:szCs w:val="28"/>
        </w:rPr>
        <w:t>. Решение вступает в силу  со дня опубликования.</w:t>
      </w:r>
    </w:p>
    <w:p w:rsidR="00655EF6" w:rsidRPr="00655EF6" w:rsidRDefault="00D25886" w:rsidP="00AD3EC9">
      <w:pPr>
        <w:jc w:val="both"/>
        <w:rPr>
          <w:szCs w:val="28"/>
        </w:rPr>
      </w:pPr>
      <w:r>
        <w:rPr>
          <w:szCs w:val="28"/>
          <w:u w:val="single"/>
        </w:rPr>
        <w:t xml:space="preserve"> </w:t>
      </w:r>
      <w:r w:rsidR="00AD3EC9" w:rsidRPr="004D6BDD">
        <w:rPr>
          <w:szCs w:val="28"/>
          <w:u w:val="single"/>
        </w:rPr>
        <w:t xml:space="preserve">  </w:t>
      </w: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88"/>
        <w:gridCol w:w="4642"/>
      </w:tblGrid>
      <w:tr w:rsidR="00655EF6" w:rsidTr="00467779">
        <w:trPr>
          <w:trHeight w:val="1614"/>
        </w:trPr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</w:tcPr>
          <w:p w:rsidR="00655EF6" w:rsidRDefault="00912BF8" w:rsidP="00082E21">
            <w:pPr>
              <w:rPr>
                <w:szCs w:val="28"/>
              </w:rPr>
            </w:pPr>
            <w:r>
              <w:rPr>
                <w:szCs w:val="28"/>
              </w:rPr>
              <w:t>Глава</w:t>
            </w:r>
            <w:r w:rsidR="00655EF6">
              <w:rPr>
                <w:szCs w:val="28"/>
              </w:rPr>
              <w:t xml:space="preserve"> Гривенского                                   </w:t>
            </w:r>
            <w:r w:rsidR="00082E21">
              <w:rPr>
                <w:szCs w:val="28"/>
              </w:rPr>
              <w:t xml:space="preserve"> </w:t>
            </w:r>
            <w:r w:rsidR="00655EF6">
              <w:rPr>
                <w:szCs w:val="28"/>
              </w:rPr>
              <w:t xml:space="preserve">сельского поселения                                               </w:t>
            </w:r>
          </w:p>
          <w:p w:rsidR="00655EF6" w:rsidRDefault="00655EF6" w:rsidP="00082E21">
            <w:pPr>
              <w:rPr>
                <w:szCs w:val="28"/>
              </w:rPr>
            </w:pPr>
            <w:r>
              <w:rPr>
                <w:szCs w:val="28"/>
              </w:rPr>
              <w:t xml:space="preserve">Калининского района                                             </w:t>
            </w:r>
          </w:p>
          <w:p w:rsidR="00912BF8" w:rsidRDefault="00655EF6" w:rsidP="00655EF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</w:t>
            </w:r>
          </w:p>
          <w:p w:rsidR="00655EF6" w:rsidRDefault="00655EF6" w:rsidP="00655EF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        </w:t>
            </w:r>
          </w:p>
          <w:p w:rsidR="00655EF6" w:rsidRDefault="00655EF6" w:rsidP="00655EF6">
            <w:pPr>
              <w:jc w:val="both"/>
              <w:rPr>
                <w:szCs w:val="28"/>
                <w:u w:val="single"/>
              </w:rPr>
            </w:pPr>
            <w:r w:rsidRPr="004D6BDD">
              <w:rPr>
                <w:szCs w:val="28"/>
                <w:u w:val="single"/>
              </w:rPr>
              <w:t xml:space="preserve">                          </w:t>
            </w:r>
            <w:r w:rsidR="00912BF8">
              <w:rPr>
                <w:szCs w:val="28"/>
                <w:u w:val="single"/>
              </w:rPr>
              <w:t xml:space="preserve">             </w:t>
            </w:r>
            <w:r w:rsidRPr="004D6BDD">
              <w:rPr>
                <w:szCs w:val="28"/>
                <w:u w:val="single"/>
              </w:rPr>
              <w:t xml:space="preserve">   </w:t>
            </w:r>
            <w:r w:rsidR="00912BF8">
              <w:rPr>
                <w:szCs w:val="28"/>
                <w:u w:val="single"/>
              </w:rPr>
              <w:t>Л.Г.Фикс</w:t>
            </w:r>
            <w:r w:rsidRPr="004D6BDD">
              <w:rPr>
                <w:szCs w:val="28"/>
                <w:u w:val="single"/>
              </w:rPr>
              <w:t xml:space="preserve"> </w:t>
            </w:r>
            <w:r w:rsidRPr="004D6BDD">
              <w:rPr>
                <w:szCs w:val="28"/>
              </w:rPr>
              <w:t xml:space="preserve">                                  </w:t>
            </w:r>
            <w:r w:rsidRPr="004D6BDD">
              <w:rPr>
                <w:szCs w:val="28"/>
                <w:u w:val="single"/>
              </w:rPr>
              <w:t xml:space="preserve">                   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655EF6" w:rsidRDefault="00655EF6" w:rsidP="00655EF6">
            <w:pPr>
              <w:rPr>
                <w:szCs w:val="28"/>
              </w:rPr>
            </w:pPr>
            <w:r>
              <w:rPr>
                <w:szCs w:val="28"/>
              </w:rPr>
              <w:t xml:space="preserve">Председатель Совета                                               Гривенского сельского                                            поселения   Калининского </w:t>
            </w:r>
          </w:p>
          <w:p w:rsidR="00014D4D" w:rsidRDefault="00655EF6" w:rsidP="00655EF6">
            <w:pPr>
              <w:rPr>
                <w:szCs w:val="28"/>
              </w:rPr>
            </w:pPr>
            <w:r>
              <w:rPr>
                <w:szCs w:val="28"/>
              </w:rPr>
              <w:t xml:space="preserve">района      </w:t>
            </w:r>
          </w:p>
          <w:p w:rsidR="00655EF6" w:rsidRDefault="00655EF6" w:rsidP="00655EF6">
            <w:pPr>
              <w:rPr>
                <w:szCs w:val="28"/>
                <w:u w:val="single"/>
              </w:rPr>
            </w:pPr>
            <w:r>
              <w:rPr>
                <w:szCs w:val="28"/>
              </w:rPr>
              <w:t xml:space="preserve">                                                  </w:t>
            </w:r>
            <w:r w:rsidRPr="004D6BDD">
              <w:rPr>
                <w:szCs w:val="28"/>
                <w:u w:val="single"/>
              </w:rPr>
              <w:t xml:space="preserve"> </w:t>
            </w:r>
            <w:r w:rsidRPr="004D6BDD">
              <w:rPr>
                <w:szCs w:val="28"/>
              </w:rPr>
              <w:t xml:space="preserve">                                  </w:t>
            </w:r>
            <w:r w:rsidRPr="004D6BDD">
              <w:rPr>
                <w:szCs w:val="28"/>
                <w:u w:val="single"/>
              </w:rPr>
              <w:t xml:space="preserve">                    </w:t>
            </w:r>
            <w:r>
              <w:rPr>
                <w:szCs w:val="28"/>
                <w:u w:val="single"/>
              </w:rPr>
              <w:t xml:space="preserve">                        </w:t>
            </w:r>
          </w:p>
          <w:p w:rsidR="00655EF6" w:rsidRPr="00655EF6" w:rsidRDefault="00655EF6" w:rsidP="00655EF6">
            <w:pPr>
              <w:rPr>
                <w:szCs w:val="28"/>
              </w:rPr>
            </w:pPr>
            <w:r>
              <w:rPr>
                <w:szCs w:val="28"/>
                <w:u w:val="single"/>
              </w:rPr>
              <w:t xml:space="preserve">            </w:t>
            </w:r>
            <w:r w:rsidR="007834B9">
              <w:rPr>
                <w:szCs w:val="28"/>
                <w:u w:val="single"/>
              </w:rPr>
              <w:t xml:space="preserve">                           Н.Е.Шмалько</w:t>
            </w:r>
            <w:r>
              <w:rPr>
                <w:szCs w:val="28"/>
                <w:u w:val="single"/>
              </w:rPr>
              <w:t xml:space="preserve"> </w:t>
            </w:r>
            <w:r w:rsidRPr="004D6BDD">
              <w:rPr>
                <w:szCs w:val="28"/>
                <w:u w:val="single"/>
              </w:rPr>
              <w:t xml:space="preserve">  </w:t>
            </w:r>
          </w:p>
        </w:tc>
      </w:tr>
    </w:tbl>
    <w:p w:rsidR="00865A3A" w:rsidRPr="004D6BDD" w:rsidRDefault="00AD3EC9" w:rsidP="00AD3EC9">
      <w:pPr>
        <w:jc w:val="both"/>
      </w:pPr>
      <w:r w:rsidRPr="004D6BDD">
        <w:rPr>
          <w:szCs w:val="28"/>
          <w:u w:val="single"/>
        </w:rPr>
        <w:t xml:space="preserve">          </w:t>
      </w:r>
    </w:p>
    <w:sectPr w:rsidR="00865A3A" w:rsidRPr="004D6BDD" w:rsidSect="006B40D2">
      <w:headerReference w:type="default" r:id="rId8"/>
      <w:pgSz w:w="11906" w:h="16838"/>
      <w:pgMar w:top="397" w:right="567" w:bottom="567" w:left="1701" w:header="567" w:footer="567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2FD" w:rsidRDefault="009252FD">
      <w:r>
        <w:separator/>
      </w:r>
    </w:p>
  </w:endnote>
  <w:endnote w:type="continuationSeparator" w:id="1">
    <w:p w:rsidR="009252FD" w:rsidRDefault="009252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2FD" w:rsidRDefault="009252FD">
      <w:r>
        <w:separator/>
      </w:r>
    </w:p>
  </w:footnote>
  <w:footnote w:type="continuationSeparator" w:id="1">
    <w:p w:rsidR="009252FD" w:rsidRDefault="009252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03B" w:rsidRDefault="00B3503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9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32A0"/>
    <w:rsid w:val="0000053A"/>
    <w:rsid w:val="000014B1"/>
    <w:rsid w:val="000075A2"/>
    <w:rsid w:val="00010FFF"/>
    <w:rsid w:val="00012BD9"/>
    <w:rsid w:val="00014D4D"/>
    <w:rsid w:val="00015B07"/>
    <w:rsid w:val="00020384"/>
    <w:rsid w:val="00022AB1"/>
    <w:rsid w:val="00023BFF"/>
    <w:rsid w:val="00026E02"/>
    <w:rsid w:val="000322CA"/>
    <w:rsid w:val="00032551"/>
    <w:rsid w:val="00042626"/>
    <w:rsid w:val="00042F11"/>
    <w:rsid w:val="000444FE"/>
    <w:rsid w:val="00047658"/>
    <w:rsid w:val="000506CF"/>
    <w:rsid w:val="00053BCB"/>
    <w:rsid w:val="00053EF0"/>
    <w:rsid w:val="00054E0A"/>
    <w:rsid w:val="00061EFE"/>
    <w:rsid w:val="000713EE"/>
    <w:rsid w:val="00071830"/>
    <w:rsid w:val="00072551"/>
    <w:rsid w:val="000753BD"/>
    <w:rsid w:val="00076DEC"/>
    <w:rsid w:val="00080606"/>
    <w:rsid w:val="0008281C"/>
    <w:rsid w:val="00082E21"/>
    <w:rsid w:val="000864D3"/>
    <w:rsid w:val="00086FD0"/>
    <w:rsid w:val="000875E0"/>
    <w:rsid w:val="00093978"/>
    <w:rsid w:val="00094122"/>
    <w:rsid w:val="00096FF6"/>
    <w:rsid w:val="000A2FF8"/>
    <w:rsid w:val="000A39E0"/>
    <w:rsid w:val="000A3A38"/>
    <w:rsid w:val="000A54DD"/>
    <w:rsid w:val="000A555E"/>
    <w:rsid w:val="000A6F43"/>
    <w:rsid w:val="000B149A"/>
    <w:rsid w:val="000B5F0B"/>
    <w:rsid w:val="000C0D26"/>
    <w:rsid w:val="000C21A1"/>
    <w:rsid w:val="000C31F4"/>
    <w:rsid w:val="000C54F8"/>
    <w:rsid w:val="000C7A84"/>
    <w:rsid w:val="000D0668"/>
    <w:rsid w:val="000D1E06"/>
    <w:rsid w:val="000D5E88"/>
    <w:rsid w:val="000E082D"/>
    <w:rsid w:val="000E1A92"/>
    <w:rsid w:val="000E5A3B"/>
    <w:rsid w:val="000E5A3E"/>
    <w:rsid w:val="000E6F9E"/>
    <w:rsid w:val="000E7368"/>
    <w:rsid w:val="000E7C3E"/>
    <w:rsid w:val="000F208D"/>
    <w:rsid w:val="000F447C"/>
    <w:rsid w:val="00100AB9"/>
    <w:rsid w:val="00111203"/>
    <w:rsid w:val="001144A5"/>
    <w:rsid w:val="001154FA"/>
    <w:rsid w:val="00124583"/>
    <w:rsid w:val="00126F3A"/>
    <w:rsid w:val="0013228D"/>
    <w:rsid w:val="00132CFA"/>
    <w:rsid w:val="00132E20"/>
    <w:rsid w:val="0013484E"/>
    <w:rsid w:val="00134921"/>
    <w:rsid w:val="00135D7D"/>
    <w:rsid w:val="0014422A"/>
    <w:rsid w:val="001510F0"/>
    <w:rsid w:val="00151CC0"/>
    <w:rsid w:val="001544C1"/>
    <w:rsid w:val="0015569C"/>
    <w:rsid w:val="00155AAB"/>
    <w:rsid w:val="0016036A"/>
    <w:rsid w:val="00167F81"/>
    <w:rsid w:val="001703B7"/>
    <w:rsid w:val="00171D25"/>
    <w:rsid w:val="0017266B"/>
    <w:rsid w:val="001727FD"/>
    <w:rsid w:val="00173E7B"/>
    <w:rsid w:val="0017425E"/>
    <w:rsid w:val="00175792"/>
    <w:rsid w:val="001830D5"/>
    <w:rsid w:val="0018638A"/>
    <w:rsid w:val="001877D5"/>
    <w:rsid w:val="00187CB0"/>
    <w:rsid w:val="00187DF6"/>
    <w:rsid w:val="0019667E"/>
    <w:rsid w:val="001A03FB"/>
    <w:rsid w:val="001A2FDB"/>
    <w:rsid w:val="001A3023"/>
    <w:rsid w:val="001A46D8"/>
    <w:rsid w:val="001A6304"/>
    <w:rsid w:val="001C4E76"/>
    <w:rsid w:val="001D1347"/>
    <w:rsid w:val="001D17B9"/>
    <w:rsid w:val="001F0660"/>
    <w:rsid w:val="001F0FFE"/>
    <w:rsid w:val="001F66A2"/>
    <w:rsid w:val="002004BA"/>
    <w:rsid w:val="00200A1F"/>
    <w:rsid w:val="002016D5"/>
    <w:rsid w:val="00201A67"/>
    <w:rsid w:val="00204F1E"/>
    <w:rsid w:val="00205614"/>
    <w:rsid w:val="00205BDB"/>
    <w:rsid w:val="00207CFF"/>
    <w:rsid w:val="00212FB5"/>
    <w:rsid w:val="002134FC"/>
    <w:rsid w:val="0021561D"/>
    <w:rsid w:val="002203D2"/>
    <w:rsid w:val="00223932"/>
    <w:rsid w:val="0023230A"/>
    <w:rsid w:val="00234CFE"/>
    <w:rsid w:val="0023578F"/>
    <w:rsid w:val="00236306"/>
    <w:rsid w:val="00246466"/>
    <w:rsid w:val="0024665F"/>
    <w:rsid w:val="00247066"/>
    <w:rsid w:val="002508A4"/>
    <w:rsid w:val="00250A46"/>
    <w:rsid w:val="00253B6D"/>
    <w:rsid w:val="002557D1"/>
    <w:rsid w:val="002671D3"/>
    <w:rsid w:val="00267207"/>
    <w:rsid w:val="002674EF"/>
    <w:rsid w:val="00272D0C"/>
    <w:rsid w:val="002759CA"/>
    <w:rsid w:val="00275F6E"/>
    <w:rsid w:val="0028104D"/>
    <w:rsid w:val="002915CA"/>
    <w:rsid w:val="002970A2"/>
    <w:rsid w:val="002A1368"/>
    <w:rsid w:val="002A4E0C"/>
    <w:rsid w:val="002A7F76"/>
    <w:rsid w:val="002B0D8D"/>
    <w:rsid w:val="002B394F"/>
    <w:rsid w:val="002B64D1"/>
    <w:rsid w:val="002B6E75"/>
    <w:rsid w:val="002B7E88"/>
    <w:rsid w:val="002C16F6"/>
    <w:rsid w:val="002D2C2B"/>
    <w:rsid w:val="002D3036"/>
    <w:rsid w:val="002D4E23"/>
    <w:rsid w:val="002D4EB2"/>
    <w:rsid w:val="002D516A"/>
    <w:rsid w:val="002D5EC7"/>
    <w:rsid w:val="002D625C"/>
    <w:rsid w:val="002D69F2"/>
    <w:rsid w:val="002E09B4"/>
    <w:rsid w:val="002E2BDF"/>
    <w:rsid w:val="002E57F8"/>
    <w:rsid w:val="002E583E"/>
    <w:rsid w:val="002F0081"/>
    <w:rsid w:val="002F4B13"/>
    <w:rsid w:val="002F5AE0"/>
    <w:rsid w:val="002F7150"/>
    <w:rsid w:val="00300D4A"/>
    <w:rsid w:val="0030625F"/>
    <w:rsid w:val="00310234"/>
    <w:rsid w:val="00310BA9"/>
    <w:rsid w:val="00313973"/>
    <w:rsid w:val="00313DCF"/>
    <w:rsid w:val="00315FBE"/>
    <w:rsid w:val="00317636"/>
    <w:rsid w:val="00322B5E"/>
    <w:rsid w:val="0032358C"/>
    <w:rsid w:val="00326F1E"/>
    <w:rsid w:val="003322C8"/>
    <w:rsid w:val="003336E9"/>
    <w:rsid w:val="00333EE8"/>
    <w:rsid w:val="003430A4"/>
    <w:rsid w:val="00345387"/>
    <w:rsid w:val="00346029"/>
    <w:rsid w:val="003466EF"/>
    <w:rsid w:val="00346EED"/>
    <w:rsid w:val="00352F82"/>
    <w:rsid w:val="00361553"/>
    <w:rsid w:val="003633A5"/>
    <w:rsid w:val="0036474E"/>
    <w:rsid w:val="00366760"/>
    <w:rsid w:val="00376597"/>
    <w:rsid w:val="00376715"/>
    <w:rsid w:val="00384C7F"/>
    <w:rsid w:val="00392427"/>
    <w:rsid w:val="003966DF"/>
    <w:rsid w:val="00396ED6"/>
    <w:rsid w:val="003979D9"/>
    <w:rsid w:val="003A2638"/>
    <w:rsid w:val="003A2B72"/>
    <w:rsid w:val="003B0B03"/>
    <w:rsid w:val="003B11FE"/>
    <w:rsid w:val="003B31AE"/>
    <w:rsid w:val="003B41BC"/>
    <w:rsid w:val="003B4B0C"/>
    <w:rsid w:val="003B4B3A"/>
    <w:rsid w:val="003B4ED3"/>
    <w:rsid w:val="003B668E"/>
    <w:rsid w:val="003C0407"/>
    <w:rsid w:val="003C3BF8"/>
    <w:rsid w:val="003C5DBA"/>
    <w:rsid w:val="003D5412"/>
    <w:rsid w:val="003E1003"/>
    <w:rsid w:val="003E52C1"/>
    <w:rsid w:val="003E6384"/>
    <w:rsid w:val="003E718C"/>
    <w:rsid w:val="003F55B4"/>
    <w:rsid w:val="004033DB"/>
    <w:rsid w:val="00411AD6"/>
    <w:rsid w:val="004126DB"/>
    <w:rsid w:val="00421CCB"/>
    <w:rsid w:val="0042411C"/>
    <w:rsid w:val="004245AB"/>
    <w:rsid w:val="004264A4"/>
    <w:rsid w:val="00432928"/>
    <w:rsid w:val="004342F1"/>
    <w:rsid w:val="00434578"/>
    <w:rsid w:val="00434C67"/>
    <w:rsid w:val="004354E5"/>
    <w:rsid w:val="00436C15"/>
    <w:rsid w:val="00437E7F"/>
    <w:rsid w:val="00441025"/>
    <w:rsid w:val="00442302"/>
    <w:rsid w:val="0044280F"/>
    <w:rsid w:val="00442DA8"/>
    <w:rsid w:val="00443522"/>
    <w:rsid w:val="00445C81"/>
    <w:rsid w:val="00450D93"/>
    <w:rsid w:val="00451898"/>
    <w:rsid w:val="0045241B"/>
    <w:rsid w:val="00453B52"/>
    <w:rsid w:val="00454FF7"/>
    <w:rsid w:val="0045569E"/>
    <w:rsid w:val="0046520D"/>
    <w:rsid w:val="00467779"/>
    <w:rsid w:val="00471161"/>
    <w:rsid w:val="004716A4"/>
    <w:rsid w:val="0047504F"/>
    <w:rsid w:val="00480DFB"/>
    <w:rsid w:val="00483857"/>
    <w:rsid w:val="00487607"/>
    <w:rsid w:val="004A0D1D"/>
    <w:rsid w:val="004A50AB"/>
    <w:rsid w:val="004A57FF"/>
    <w:rsid w:val="004A73A2"/>
    <w:rsid w:val="004B5302"/>
    <w:rsid w:val="004B7328"/>
    <w:rsid w:val="004C1163"/>
    <w:rsid w:val="004C1CC7"/>
    <w:rsid w:val="004C25F1"/>
    <w:rsid w:val="004C3401"/>
    <w:rsid w:val="004C3866"/>
    <w:rsid w:val="004C6BD2"/>
    <w:rsid w:val="004C6C7B"/>
    <w:rsid w:val="004D0BA4"/>
    <w:rsid w:val="004D2953"/>
    <w:rsid w:val="004D402C"/>
    <w:rsid w:val="004D6BDD"/>
    <w:rsid w:val="004D72F2"/>
    <w:rsid w:val="004E5452"/>
    <w:rsid w:val="004E5DC9"/>
    <w:rsid w:val="004E6C15"/>
    <w:rsid w:val="004F0DC8"/>
    <w:rsid w:val="004F3970"/>
    <w:rsid w:val="004F6233"/>
    <w:rsid w:val="004F7E7E"/>
    <w:rsid w:val="00504698"/>
    <w:rsid w:val="00505A02"/>
    <w:rsid w:val="00510CCD"/>
    <w:rsid w:val="00513EB5"/>
    <w:rsid w:val="00514FCF"/>
    <w:rsid w:val="005152CE"/>
    <w:rsid w:val="00517608"/>
    <w:rsid w:val="00517F98"/>
    <w:rsid w:val="00522673"/>
    <w:rsid w:val="00537288"/>
    <w:rsid w:val="0054052A"/>
    <w:rsid w:val="005405E9"/>
    <w:rsid w:val="00544782"/>
    <w:rsid w:val="00545167"/>
    <w:rsid w:val="005544A1"/>
    <w:rsid w:val="005571E5"/>
    <w:rsid w:val="00557DBC"/>
    <w:rsid w:val="00561744"/>
    <w:rsid w:val="005630E0"/>
    <w:rsid w:val="00565624"/>
    <w:rsid w:val="00570032"/>
    <w:rsid w:val="005701BC"/>
    <w:rsid w:val="00572683"/>
    <w:rsid w:val="00572C36"/>
    <w:rsid w:val="00575109"/>
    <w:rsid w:val="00576A69"/>
    <w:rsid w:val="00577F78"/>
    <w:rsid w:val="005838C8"/>
    <w:rsid w:val="0058788C"/>
    <w:rsid w:val="00593546"/>
    <w:rsid w:val="005937BC"/>
    <w:rsid w:val="00595578"/>
    <w:rsid w:val="00597B48"/>
    <w:rsid w:val="005A0DCA"/>
    <w:rsid w:val="005A3F9B"/>
    <w:rsid w:val="005A4BEA"/>
    <w:rsid w:val="005A616C"/>
    <w:rsid w:val="005B1B81"/>
    <w:rsid w:val="005B2250"/>
    <w:rsid w:val="005C27D6"/>
    <w:rsid w:val="005C43C2"/>
    <w:rsid w:val="005D446B"/>
    <w:rsid w:val="005D4DC9"/>
    <w:rsid w:val="005D715E"/>
    <w:rsid w:val="005D77E5"/>
    <w:rsid w:val="005D7BE3"/>
    <w:rsid w:val="005D7E78"/>
    <w:rsid w:val="005E3998"/>
    <w:rsid w:val="005E5071"/>
    <w:rsid w:val="005E5472"/>
    <w:rsid w:val="005E7E6A"/>
    <w:rsid w:val="005F1BE6"/>
    <w:rsid w:val="005F2DEC"/>
    <w:rsid w:val="005F6740"/>
    <w:rsid w:val="005F6CBC"/>
    <w:rsid w:val="005F72DA"/>
    <w:rsid w:val="00602B3B"/>
    <w:rsid w:val="0061030E"/>
    <w:rsid w:val="0061050F"/>
    <w:rsid w:val="006144AD"/>
    <w:rsid w:val="0061476F"/>
    <w:rsid w:val="00615BF8"/>
    <w:rsid w:val="00620A47"/>
    <w:rsid w:val="00621453"/>
    <w:rsid w:val="00623C1E"/>
    <w:rsid w:val="0063259A"/>
    <w:rsid w:val="00634E9B"/>
    <w:rsid w:val="00635DAC"/>
    <w:rsid w:val="006360A4"/>
    <w:rsid w:val="0064055A"/>
    <w:rsid w:val="00640B1A"/>
    <w:rsid w:val="006437EE"/>
    <w:rsid w:val="00650BB0"/>
    <w:rsid w:val="0065230A"/>
    <w:rsid w:val="006539BA"/>
    <w:rsid w:val="00655B99"/>
    <w:rsid w:val="00655EF6"/>
    <w:rsid w:val="00665C7B"/>
    <w:rsid w:val="00667A9A"/>
    <w:rsid w:val="00672614"/>
    <w:rsid w:val="00672798"/>
    <w:rsid w:val="00673783"/>
    <w:rsid w:val="00673C5E"/>
    <w:rsid w:val="00677455"/>
    <w:rsid w:val="00680AEE"/>
    <w:rsid w:val="006813FE"/>
    <w:rsid w:val="00683DD9"/>
    <w:rsid w:val="006844FE"/>
    <w:rsid w:val="006906B4"/>
    <w:rsid w:val="006914D1"/>
    <w:rsid w:val="006A1B93"/>
    <w:rsid w:val="006A26D9"/>
    <w:rsid w:val="006A3D48"/>
    <w:rsid w:val="006A5298"/>
    <w:rsid w:val="006A5A54"/>
    <w:rsid w:val="006A695D"/>
    <w:rsid w:val="006B40D2"/>
    <w:rsid w:val="006B4161"/>
    <w:rsid w:val="006C174D"/>
    <w:rsid w:val="006C18F2"/>
    <w:rsid w:val="006C4D5F"/>
    <w:rsid w:val="006C5CA4"/>
    <w:rsid w:val="006C6A95"/>
    <w:rsid w:val="006D2643"/>
    <w:rsid w:val="006D4DCF"/>
    <w:rsid w:val="006D54EF"/>
    <w:rsid w:val="006E682C"/>
    <w:rsid w:val="006F2F48"/>
    <w:rsid w:val="006F789A"/>
    <w:rsid w:val="007028C5"/>
    <w:rsid w:val="00702C82"/>
    <w:rsid w:val="00720DDE"/>
    <w:rsid w:val="00720F68"/>
    <w:rsid w:val="0072451F"/>
    <w:rsid w:val="00726604"/>
    <w:rsid w:val="00727DE9"/>
    <w:rsid w:val="007409AE"/>
    <w:rsid w:val="00740E60"/>
    <w:rsid w:val="0074400F"/>
    <w:rsid w:val="007447FB"/>
    <w:rsid w:val="00746F6A"/>
    <w:rsid w:val="00752B4B"/>
    <w:rsid w:val="00753FB1"/>
    <w:rsid w:val="00754A3C"/>
    <w:rsid w:val="00757516"/>
    <w:rsid w:val="00757ED1"/>
    <w:rsid w:val="007619F7"/>
    <w:rsid w:val="00773E5F"/>
    <w:rsid w:val="00775996"/>
    <w:rsid w:val="007834B9"/>
    <w:rsid w:val="007925FA"/>
    <w:rsid w:val="00792F1C"/>
    <w:rsid w:val="00795AE8"/>
    <w:rsid w:val="00796E83"/>
    <w:rsid w:val="007970D1"/>
    <w:rsid w:val="007A04F6"/>
    <w:rsid w:val="007B2A76"/>
    <w:rsid w:val="007C184E"/>
    <w:rsid w:val="007C37C5"/>
    <w:rsid w:val="007C37CD"/>
    <w:rsid w:val="007C5B50"/>
    <w:rsid w:val="007C67F5"/>
    <w:rsid w:val="007C7AAB"/>
    <w:rsid w:val="007D1840"/>
    <w:rsid w:val="007D1BB2"/>
    <w:rsid w:val="007D3674"/>
    <w:rsid w:val="007E3584"/>
    <w:rsid w:val="007E7ACA"/>
    <w:rsid w:val="007F32A0"/>
    <w:rsid w:val="007F7D6C"/>
    <w:rsid w:val="008043D8"/>
    <w:rsid w:val="0081095D"/>
    <w:rsid w:val="008142B3"/>
    <w:rsid w:val="008233B0"/>
    <w:rsid w:val="0082550E"/>
    <w:rsid w:val="00827AFE"/>
    <w:rsid w:val="00835904"/>
    <w:rsid w:val="00837594"/>
    <w:rsid w:val="00837BA4"/>
    <w:rsid w:val="008422AE"/>
    <w:rsid w:val="00842C04"/>
    <w:rsid w:val="00842D95"/>
    <w:rsid w:val="008447EB"/>
    <w:rsid w:val="00855290"/>
    <w:rsid w:val="00863475"/>
    <w:rsid w:val="00865A3A"/>
    <w:rsid w:val="00865DF3"/>
    <w:rsid w:val="008708E6"/>
    <w:rsid w:val="0087381C"/>
    <w:rsid w:val="00874B5B"/>
    <w:rsid w:val="00874EC5"/>
    <w:rsid w:val="00877F14"/>
    <w:rsid w:val="00884F24"/>
    <w:rsid w:val="00894EDE"/>
    <w:rsid w:val="008970A0"/>
    <w:rsid w:val="008A2496"/>
    <w:rsid w:val="008A557A"/>
    <w:rsid w:val="008A7F69"/>
    <w:rsid w:val="008B1348"/>
    <w:rsid w:val="008B3A3F"/>
    <w:rsid w:val="008B42CB"/>
    <w:rsid w:val="008B6B26"/>
    <w:rsid w:val="008C1B94"/>
    <w:rsid w:val="008C1D64"/>
    <w:rsid w:val="008D121D"/>
    <w:rsid w:val="008D351C"/>
    <w:rsid w:val="008D5C45"/>
    <w:rsid w:val="008E20C9"/>
    <w:rsid w:val="008E38B8"/>
    <w:rsid w:val="008E3AD5"/>
    <w:rsid w:val="008E499E"/>
    <w:rsid w:val="008E502D"/>
    <w:rsid w:val="008E68F4"/>
    <w:rsid w:val="008F3FA5"/>
    <w:rsid w:val="008F4423"/>
    <w:rsid w:val="008F6002"/>
    <w:rsid w:val="008F6FEA"/>
    <w:rsid w:val="00901328"/>
    <w:rsid w:val="00902AE1"/>
    <w:rsid w:val="00903D7A"/>
    <w:rsid w:val="009072B2"/>
    <w:rsid w:val="00907D5F"/>
    <w:rsid w:val="0091281A"/>
    <w:rsid w:val="00912841"/>
    <w:rsid w:val="00912BF8"/>
    <w:rsid w:val="0091736B"/>
    <w:rsid w:val="00920AB5"/>
    <w:rsid w:val="009210B9"/>
    <w:rsid w:val="00923D6B"/>
    <w:rsid w:val="009252FD"/>
    <w:rsid w:val="0092652C"/>
    <w:rsid w:val="00926C6B"/>
    <w:rsid w:val="0093305D"/>
    <w:rsid w:val="00937FF9"/>
    <w:rsid w:val="00943FD1"/>
    <w:rsid w:val="0094568F"/>
    <w:rsid w:val="0094591F"/>
    <w:rsid w:val="00946CD2"/>
    <w:rsid w:val="00950324"/>
    <w:rsid w:val="009522D6"/>
    <w:rsid w:val="00952E9E"/>
    <w:rsid w:val="00956772"/>
    <w:rsid w:val="00956823"/>
    <w:rsid w:val="00964814"/>
    <w:rsid w:val="00971C1F"/>
    <w:rsid w:val="00973FEC"/>
    <w:rsid w:val="00974E44"/>
    <w:rsid w:val="00977AFD"/>
    <w:rsid w:val="009915FB"/>
    <w:rsid w:val="0099347A"/>
    <w:rsid w:val="009940AF"/>
    <w:rsid w:val="009A09B7"/>
    <w:rsid w:val="009A4236"/>
    <w:rsid w:val="009A5DB0"/>
    <w:rsid w:val="009A75CA"/>
    <w:rsid w:val="009B779E"/>
    <w:rsid w:val="009B7D78"/>
    <w:rsid w:val="009C43BF"/>
    <w:rsid w:val="009C4E93"/>
    <w:rsid w:val="009D1769"/>
    <w:rsid w:val="009D2754"/>
    <w:rsid w:val="009E5D60"/>
    <w:rsid w:val="009E6605"/>
    <w:rsid w:val="009F363C"/>
    <w:rsid w:val="009F3FA3"/>
    <w:rsid w:val="009F5AD9"/>
    <w:rsid w:val="009F5FC2"/>
    <w:rsid w:val="009F66F9"/>
    <w:rsid w:val="009F74D1"/>
    <w:rsid w:val="00A00EB9"/>
    <w:rsid w:val="00A0313C"/>
    <w:rsid w:val="00A03E05"/>
    <w:rsid w:val="00A04946"/>
    <w:rsid w:val="00A052CF"/>
    <w:rsid w:val="00A06BA0"/>
    <w:rsid w:val="00A10CCC"/>
    <w:rsid w:val="00A11C73"/>
    <w:rsid w:val="00A15C69"/>
    <w:rsid w:val="00A22E8A"/>
    <w:rsid w:val="00A242C7"/>
    <w:rsid w:val="00A2771C"/>
    <w:rsid w:val="00A3304E"/>
    <w:rsid w:val="00A3453D"/>
    <w:rsid w:val="00A369EE"/>
    <w:rsid w:val="00A36F02"/>
    <w:rsid w:val="00A3705C"/>
    <w:rsid w:val="00A411E6"/>
    <w:rsid w:val="00A43ED4"/>
    <w:rsid w:val="00A45AD4"/>
    <w:rsid w:val="00A46596"/>
    <w:rsid w:val="00A51546"/>
    <w:rsid w:val="00A56181"/>
    <w:rsid w:val="00A609B9"/>
    <w:rsid w:val="00A66CA5"/>
    <w:rsid w:val="00A73E5E"/>
    <w:rsid w:val="00A815F4"/>
    <w:rsid w:val="00A85913"/>
    <w:rsid w:val="00A954DA"/>
    <w:rsid w:val="00A95D07"/>
    <w:rsid w:val="00AA1611"/>
    <w:rsid w:val="00AA37DC"/>
    <w:rsid w:val="00AA44D0"/>
    <w:rsid w:val="00AA527B"/>
    <w:rsid w:val="00AB1D66"/>
    <w:rsid w:val="00AB2361"/>
    <w:rsid w:val="00AB67DF"/>
    <w:rsid w:val="00AC27B3"/>
    <w:rsid w:val="00AC50BB"/>
    <w:rsid w:val="00AC7145"/>
    <w:rsid w:val="00AD0931"/>
    <w:rsid w:val="00AD373C"/>
    <w:rsid w:val="00AD3EC9"/>
    <w:rsid w:val="00AE5261"/>
    <w:rsid w:val="00B01007"/>
    <w:rsid w:val="00B01512"/>
    <w:rsid w:val="00B01557"/>
    <w:rsid w:val="00B01ACC"/>
    <w:rsid w:val="00B070D9"/>
    <w:rsid w:val="00B11D00"/>
    <w:rsid w:val="00B15400"/>
    <w:rsid w:val="00B227C2"/>
    <w:rsid w:val="00B30A1C"/>
    <w:rsid w:val="00B31B86"/>
    <w:rsid w:val="00B349A2"/>
    <w:rsid w:val="00B3503B"/>
    <w:rsid w:val="00B378F3"/>
    <w:rsid w:val="00B40730"/>
    <w:rsid w:val="00B40F27"/>
    <w:rsid w:val="00B43730"/>
    <w:rsid w:val="00B53781"/>
    <w:rsid w:val="00B5587F"/>
    <w:rsid w:val="00B5715B"/>
    <w:rsid w:val="00B63A87"/>
    <w:rsid w:val="00B64796"/>
    <w:rsid w:val="00B64B48"/>
    <w:rsid w:val="00B663D2"/>
    <w:rsid w:val="00B66BF6"/>
    <w:rsid w:val="00B71019"/>
    <w:rsid w:val="00B7142A"/>
    <w:rsid w:val="00B7147B"/>
    <w:rsid w:val="00B730E7"/>
    <w:rsid w:val="00B74053"/>
    <w:rsid w:val="00B74128"/>
    <w:rsid w:val="00B76608"/>
    <w:rsid w:val="00B81010"/>
    <w:rsid w:val="00B834A5"/>
    <w:rsid w:val="00B84398"/>
    <w:rsid w:val="00B850EC"/>
    <w:rsid w:val="00B9384D"/>
    <w:rsid w:val="00B96BA3"/>
    <w:rsid w:val="00BA0EF4"/>
    <w:rsid w:val="00BA10A9"/>
    <w:rsid w:val="00BB3998"/>
    <w:rsid w:val="00BB4683"/>
    <w:rsid w:val="00BB565D"/>
    <w:rsid w:val="00BC325B"/>
    <w:rsid w:val="00BC5622"/>
    <w:rsid w:val="00BC61CD"/>
    <w:rsid w:val="00BC7248"/>
    <w:rsid w:val="00BD1EAE"/>
    <w:rsid w:val="00BD6B8E"/>
    <w:rsid w:val="00BD7190"/>
    <w:rsid w:val="00BE4D11"/>
    <w:rsid w:val="00BE6D8D"/>
    <w:rsid w:val="00BF06CB"/>
    <w:rsid w:val="00BF5FB4"/>
    <w:rsid w:val="00C12B79"/>
    <w:rsid w:val="00C1399D"/>
    <w:rsid w:val="00C17B6D"/>
    <w:rsid w:val="00C2011A"/>
    <w:rsid w:val="00C203E2"/>
    <w:rsid w:val="00C208AC"/>
    <w:rsid w:val="00C22FF7"/>
    <w:rsid w:val="00C2625A"/>
    <w:rsid w:val="00C27664"/>
    <w:rsid w:val="00C31644"/>
    <w:rsid w:val="00C33B7C"/>
    <w:rsid w:val="00C355C3"/>
    <w:rsid w:val="00C36063"/>
    <w:rsid w:val="00C47346"/>
    <w:rsid w:val="00C5028E"/>
    <w:rsid w:val="00C535FB"/>
    <w:rsid w:val="00C56D60"/>
    <w:rsid w:val="00C6242F"/>
    <w:rsid w:val="00C62DAB"/>
    <w:rsid w:val="00C67A8A"/>
    <w:rsid w:val="00C81F9E"/>
    <w:rsid w:val="00C866C2"/>
    <w:rsid w:val="00C87EC4"/>
    <w:rsid w:val="00C9180A"/>
    <w:rsid w:val="00C92120"/>
    <w:rsid w:val="00C96AC7"/>
    <w:rsid w:val="00CA142C"/>
    <w:rsid w:val="00CA2FEE"/>
    <w:rsid w:val="00CB04F0"/>
    <w:rsid w:val="00CB2B21"/>
    <w:rsid w:val="00CC26F6"/>
    <w:rsid w:val="00CC278D"/>
    <w:rsid w:val="00CC2EA3"/>
    <w:rsid w:val="00CC534F"/>
    <w:rsid w:val="00CC556F"/>
    <w:rsid w:val="00CD2179"/>
    <w:rsid w:val="00CD56AD"/>
    <w:rsid w:val="00CD79F3"/>
    <w:rsid w:val="00CE1AC9"/>
    <w:rsid w:val="00CE20AE"/>
    <w:rsid w:val="00CE3DA9"/>
    <w:rsid w:val="00D06AA4"/>
    <w:rsid w:val="00D14146"/>
    <w:rsid w:val="00D15C24"/>
    <w:rsid w:val="00D17A9E"/>
    <w:rsid w:val="00D21353"/>
    <w:rsid w:val="00D23C9B"/>
    <w:rsid w:val="00D249E3"/>
    <w:rsid w:val="00D2542B"/>
    <w:rsid w:val="00D25886"/>
    <w:rsid w:val="00D375D5"/>
    <w:rsid w:val="00D45ACF"/>
    <w:rsid w:val="00D51982"/>
    <w:rsid w:val="00D54D30"/>
    <w:rsid w:val="00D60873"/>
    <w:rsid w:val="00D6164E"/>
    <w:rsid w:val="00D617AD"/>
    <w:rsid w:val="00D65D6A"/>
    <w:rsid w:val="00D72003"/>
    <w:rsid w:val="00D75612"/>
    <w:rsid w:val="00D75A7F"/>
    <w:rsid w:val="00D95013"/>
    <w:rsid w:val="00D966E3"/>
    <w:rsid w:val="00D96F9A"/>
    <w:rsid w:val="00DA065B"/>
    <w:rsid w:val="00DA1411"/>
    <w:rsid w:val="00DA1A12"/>
    <w:rsid w:val="00DA2536"/>
    <w:rsid w:val="00DA5D43"/>
    <w:rsid w:val="00DB07CF"/>
    <w:rsid w:val="00DB12DB"/>
    <w:rsid w:val="00DB1FCF"/>
    <w:rsid w:val="00DB3BD8"/>
    <w:rsid w:val="00DB6D9F"/>
    <w:rsid w:val="00DB7DB0"/>
    <w:rsid w:val="00DC1827"/>
    <w:rsid w:val="00DC7B9B"/>
    <w:rsid w:val="00DD0113"/>
    <w:rsid w:val="00DD0FD7"/>
    <w:rsid w:val="00DE2472"/>
    <w:rsid w:val="00DE6B35"/>
    <w:rsid w:val="00DE79DD"/>
    <w:rsid w:val="00DF1252"/>
    <w:rsid w:val="00DF2931"/>
    <w:rsid w:val="00DF470F"/>
    <w:rsid w:val="00DF68BC"/>
    <w:rsid w:val="00E01A3F"/>
    <w:rsid w:val="00E044FB"/>
    <w:rsid w:val="00E0465D"/>
    <w:rsid w:val="00E07CB9"/>
    <w:rsid w:val="00E07D23"/>
    <w:rsid w:val="00E12CC2"/>
    <w:rsid w:val="00E134AB"/>
    <w:rsid w:val="00E14DC2"/>
    <w:rsid w:val="00E14E47"/>
    <w:rsid w:val="00E2447F"/>
    <w:rsid w:val="00E24E84"/>
    <w:rsid w:val="00E2593A"/>
    <w:rsid w:val="00E26691"/>
    <w:rsid w:val="00E321C4"/>
    <w:rsid w:val="00E3430E"/>
    <w:rsid w:val="00E3490F"/>
    <w:rsid w:val="00E378C3"/>
    <w:rsid w:val="00E40C12"/>
    <w:rsid w:val="00E53FBB"/>
    <w:rsid w:val="00E54D5F"/>
    <w:rsid w:val="00E57682"/>
    <w:rsid w:val="00E6131D"/>
    <w:rsid w:val="00E6159D"/>
    <w:rsid w:val="00E62675"/>
    <w:rsid w:val="00E72A67"/>
    <w:rsid w:val="00E7655E"/>
    <w:rsid w:val="00E77803"/>
    <w:rsid w:val="00E80E10"/>
    <w:rsid w:val="00E86204"/>
    <w:rsid w:val="00E91F7D"/>
    <w:rsid w:val="00E92A13"/>
    <w:rsid w:val="00E97177"/>
    <w:rsid w:val="00EA0A89"/>
    <w:rsid w:val="00EA10CF"/>
    <w:rsid w:val="00EA2C1B"/>
    <w:rsid w:val="00EB3D2D"/>
    <w:rsid w:val="00EB623E"/>
    <w:rsid w:val="00EC1D8D"/>
    <w:rsid w:val="00EC2FDF"/>
    <w:rsid w:val="00ED162B"/>
    <w:rsid w:val="00EE1B88"/>
    <w:rsid w:val="00EE287D"/>
    <w:rsid w:val="00EF072D"/>
    <w:rsid w:val="00EF178B"/>
    <w:rsid w:val="00EF2E06"/>
    <w:rsid w:val="00EF4482"/>
    <w:rsid w:val="00EF4D49"/>
    <w:rsid w:val="00F05164"/>
    <w:rsid w:val="00F07DC2"/>
    <w:rsid w:val="00F1150E"/>
    <w:rsid w:val="00F11C61"/>
    <w:rsid w:val="00F144FB"/>
    <w:rsid w:val="00F15253"/>
    <w:rsid w:val="00F207EB"/>
    <w:rsid w:val="00F21FC4"/>
    <w:rsid w:val="00F23DBE"/>
    <w:rsid w:val="00F3056E"/>
    <w:rsid w:val="00F305CD"/>
    <w:rsid w:val="00F407C3"/>
    <w:rsid w:val="00F442DB"/>
    <w:rsid w:val="00F45ADC"/>
    <w:rsid w:val="00F4627B"/>
    <w:rsid w:val="00F5400B"/>
    <w:rsid w:val="00F55CB4"/>
    <w:rsid w:val="00F57C25"/>
    <w:rsid w:val="00F611D4"/>
    <w:rsid w:val="00F62532"/>
    <w:rsid w:val="00F649BD"/>
    <w:rsid w:val="00F649E2"/>
    <w:rsid w:val="00F7062F"/>
    <w:rsid w:val="00F70A0D"/>
    <w:rsid w:val="00F71692"/>
    <w:rsid w:val="00F7171B"/>
    <w:rsid w:val="00F73DBB"/>
    <w:rsid w:val="00F73E9A"/>
    <w:rsid w:val="00F807F7"/>
    <w:rsid w:val="00F869F4"/>
    <w:rsid w:val="00F9032F"/>
    <w:rsid w:val="00F97F6A"/>
    <w:rsid w:val="00FA3570"/>
    <w:rsid w:val="00FA3EBC"/>
    <w:rsid w:val="00FA4C42"/>
    <w:rsid w:val="00FB0F02"/>
    <w:rsid w:val="00FB390A"/>
    <w:rsid w:val="00FB3E78"/>
    <w:rsid w:val="00FB3F9F"/>
    <w:rsid w:val="00FB518F"/>
    <w:rsid w:val="00FB5B78"/>
    <w:rsid w:val="00FB5C7B"/>
    <w:rsid w:val="00FB6CAF"/>
    <w:rsid w:val="00FC4ECD"/>
    <w:rsid w:val="00FC6B45"/>
    <w:rsid w:val="00FC744C"/>
    <w:rsid w:val="00FD4098"/>
    <w:rsid w:val="00FD4A37"/>
    <w:rsid w:val="00FD4DA8"/>
    <w:rsid w:val="00FD61C4"/>
    <w:rsid w:val="00FD7020"/>
    <w:rsid w:val="00FE3B19"/>
    <w:rsid w:val="00FE5D14"/>
    <w:rsid w:val="00FE7441"/>
    <w:rsid w:val="00FF1E26"/>
    <w:rsid w:val="00FF2488"/>
    <w:rsid w:val="00FF5092"/>
    <w:rsid w:val="00FF671C"/>
    <w:rsid w:val="00FF70B4"/>
    <w:rsid w:val="00FF7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190"/>
    <w:rPr>
      <w:sz w:val="28"/>
      <w:szCs w:val="24"/>
    </w:rPr>
  </w:style>
  <w:style w:type="paragraph" w:styleId="1">
    <w:name w:val="heading 1"/>
    <w:basedOn w:val="a"/>
    <w:next w:val="a"/>
    <w:qFormat/>
    <w:rsid w:val="00BD7190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qFormat/>
    <w:rsid w:val="00BD7190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BD7190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D719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BD7190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BD7190"/>
    <w:pPr>
      <w:jc w:val="both"/>
    </w:pPr>
  </w:style>
  <w:style w:type="paragraph" w:customStyle="1" w:styleId="ConsTitle">
    <w:name w:val="ConsTitle"/>
    <w:rsid w:val="00792F1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34602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7">
    <w:name w:val="Hyperlink"/>
    <w:rsid w:val="00952E9E"/>
    <w:rPr>
      <w:color w:val="0000FF"/>
      <w:u w:val="single"/>
    </w:rPr>
  </w:style>
  <w:style w:type="character" w:customStyle="1" w:styleId="20">
    <w:name w:val="Заголовок 2 Знак"/>
    <w:link w:val="2"/>
    <w:rsid w:val="00D75A7F"/>
    <w:rPr>
      <w:b/>
      <w:bCs/>
      <w:sz w:val="28"/>
      <w:szCs w:val="24"/>
    </w:rPr>
  </w:style>
  <w:style w:type="character" w:customStyle="1" w:styleId="a4">
    <w:name w:val="Верхний колонтитул Знак"/>
    <w:link w:val="a3"/>
    <w:uiPriority w:val="99"/>
    <w:rsid w:val="00D75A7F"/>
    <w:rPr>
      <w:sz w:val="28"/>
      <w:szCs w:val="24"/>
    </w:rPr>
  </w:style>
  <w:style w:type="character" w:customStyle="1" w:styleId="30">
    <w:name w:val="Заголовок 3 Знак"/>
    <w:link w:val="3"/>
    <w:rsid w:val="005838C8"/>
    <w:rPr>
      <w:b/>
      <w:bCs/>
      <w:caps/>
      <w:sz w:val="27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450D9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styleId="a9">
    <w:name w:val="No Spacing"/>
    <w:link w:val="aa"/>
    <w:uiPriority w:val="1"/>
    <w:qFormat/>
    <w:rsid w:val="004E5DC9"/>
    <w:rPr>
      <w:sz w:val="28"/>
      <w:szCs w:val="24"/>
    </w:rPr>
  </w:style>
  <w:style w:type="character" w:customStyle="1" w:styleId="aa">
    <w:name w:val="Без интервала Знак"/>
    <w:link w:val="a9"/>
    <w:uiPriority w:val="1"/>
    <w:locked/>
    <w:rsid w:val="00D25886"/>
    <w:rPr>
      <w:sz w:val="28"/>
      <w:szCs w:val="24"/>
      <w:lang w:bidi="ar-SA"/>
    </w:rPr>
  </w:style>
  <w:style w:type="paragraph" w:styleId="ab">
    <w:name w:val="Body Text Indent"/>
    <w:basedOn w:val="a"/>
    <w:link w:val="ac"/>
    <w:rsid w:val="00467779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467779"/>
    <w:rPr>
      <w:sz w:val="28"/>
      <w:szCs w:val="24"/>
    </w:rPr>
  </w:style>
  <w:style w:type="paragraph" w:styleId="ad">
    <w:name w:val="Balloon Text"/>
    <w:basedOn w:val="a"/>
    <w:link w:val="ae"/>
    <w:rsid w:val="00E40C1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40C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2B6BA-D18D-43D4-877A-C8A013B77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1113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№15</vt:lpstr>
    </vt:vector>
  </TitlesOfParts>
  <Company>Администрация</Company>
  <LinksUpToDate>false</LinksUpToDate>
  <CharactersWithSpaces>7444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№15</dc:title>
  <dc:creator>Any</dc:creator>
  <cp:lastModifiedBy>user</cp:lastModifiedBy>
  <cp:revision>8</cp:revision>
  <cp:lastPrinted>2025-06-24T05:46:00Z</cp:lastPrinted>
  <dcterms:created xsi:type="dcterms:W3CDTF">2025-07-17T08:42:00Z</dcterms:created>
  <dcterms:modified xsi:type="dcterms:W3CDTF">2025-08-15T10:37:00Z</dcterms:modified>
</cp:coreProperties>
</file>